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6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92"/>
        <w:gridCol w:w="1768"/>
        <w:gridCol w:w="1088"/>
        <w:gridCol w:w="1088"/>
      </w:tblGrid>
      <w:tr w:rsidR="00D244E4" w:rsidRPr="00D244E4" w14:paraId="194FFEFA" w14:textId="77777777" w:rsidTr="00AD4A3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ED98" w14:textId="77777777" w:rsidR="00D244E4" w:rsidRPr="00D244E4" w:rsidRDefault="00D244E4" w:rsidP="00D244E4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B3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13F3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300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A71D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BA1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9A7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6AB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3EB81DDF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6B47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E214DF2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D244E4" w:rsidRPr="00D244E4" w14:paraId="67F138A1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CF80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84B3306" w14:textId="0416A07B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D4A3D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D244E4" w:rsidRPr="00D244E4" w14:paraId="29425FC5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7552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749F95CA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D244E4" w:rsidRPr="00D244E4" w14:paraId="6E1FEA3A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C5EE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596329A" w14:textId="52379DF1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AD4A3D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D244E4" w:rsidRPr="00D244E4" w14:paraId="0B66029F" w14:textId="77777777" w:rsidTr="00AD4A3D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9A52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2215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4FEFC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46EC3A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E14F6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EFBB4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AFC76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B40D0F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AD4A3D" w:rsidRPr="00D244E4" w14:paraId="4A7671A7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3F23" w14:textId="77777777" w:rsidR="00AD4A3D" w:rsidRPr="00D244E4" w:rsidRDefault="00AD4A3D" w:rsidP="00AD4A3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61675" w14:textId="5E71E632" w:rsidR="00AD4A3D" w:rsidRPr="00D244E4" w:rsidRDefault="00AD4A3D" w:rsidP="00AD4A3D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839D5" w14:textId="4BF09D49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8F641C" w14:textId="64F91AC7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08E2A" w14:textId="66CA7A09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5AD52C" w14:textId="4604A4BC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0D2BF" w14:textId="52BE4C0A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91DA74" w14:textId="3BA64265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4A3D" w:rsidRPr="00D244E4" w14:paraId="515A3387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E185" w14:textId="77777777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27A97" w14:textId="77777777" w:rsidR="00AD4A3D" w:rsidRPr="00D244E4" w:rsidRDefault="00AD4A3D" w:rsidP="00AD4A3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E5D370" w14:textId="6D0EBB8D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ED4EB3" w14:textId="0B42CBC8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F0E8CB" w14:textId="6C3C9F95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1F7D53" w14:textId="0E7AC238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17C13B" w14:textId="5290E34D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5CB35F" w14:textId="3DDEC386" w:rsidR="00AD4A3D" w:rsidRPr="00D244E4" w:rsidRDefault="00AD4A3D" w:rsidP="00AD4A3D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244E4" w:rsidRPr="00D244E4" w14:paraId="476B6C24" w14:textId="77777777" w:rsidTr="00AD4A3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B12A" w14:textId="77777777" w:rsidR="00D244E4" w:rsidRPr="00D244E4" w:rsidRDefault="00D244E4" w:rsidP="00D244E4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5A0B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444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D09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6D00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76A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0D2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8B1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13E3A96E" w14:textId="77777777" w:rsidTr="00AD4A3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790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7E47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3732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44FE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973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1C1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0CB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2783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39B2353F" w14:textId="77777777" w:rsidTr="00AD4A3D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9676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FAD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F3DB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1743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452C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8F09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06E234D8" w14:textId="77777777" w:rsidTr="00AD4A3D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77C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92A5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8CF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F04D" w14:textId="77777777" w:rsidR="00D244E4" w:rsidRPr="00D244E4" w:rsidRDefault="00D244E4" w:rsidP="00D244E4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6F66" w14:textId="70CB533B" w:rsidR="00D244E4" w:rsidRPr="00D244E4" w:rsidRDefault="00D244E4" w:rsidP="00D244E4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D244E4" w:rsidRPr="00D244E4" w14:paraId="4EC32453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tbl>
                  <w:tblPr>
                    <w:tblW w:w="1176" w:type="dxa"/>
                    <w:tblLook w:val="04A0" w:firstRow="1" w:lastRow="0" w:firstColumn="1" w:lastColumn="0" w:noHBand="0" w:noVBand="1"/>
                  </w:tblPr>
                  <w:tblGrid>
                    <w:gridCol w:w="1376"/>
                  </w:tblGrid>
                  <w:tr w:rsidR="00AD4A3D" w:rsidRPr="00AD4A3D" w14:paraId="5C01BFFE" w14:textId="77777777" w:rsidTr="00AD4A3D">
                    <w:trPr>
                      <w:trHeight w:val="60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79ED5CB" w14:textId="361D7D76" w:rsidR="00AD4A3D" w:rsidRPr="00AD4A3D" w:rsidRDefault="00AD4A3D" w:rsidP="00AD4A3D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0"/>
                        </w:tblGrid>
                        <w:tr w:rsidR="00AD4A3D" w:rsidRPr="00AD4A3D" w14:paraId="61238DBF" w14:textId="77777777">
                          <w:trPr>
                            <w:trHeight w:val="600"/>
                            <w:tblCellSpacing w:w="0" w:type="dxa"/>
                          </w:trPr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37CADC8" w14:textId="2E335B9F" w:rsidR="00AD4A3D" w:rsidRPr="00AD4A3D" w:rsidRDefault="00AD4A3D" w:rsidP="00AD4A3D">
                              <w:pPr>
                                <w:spacing w:after="0"/>
                                <w:rPr>
                                  <w:rFonts w:ascii="TH SarabunIT๙" w:eastAsia="Times New Roman" w:hAnsi="TH SarabunIT๙" w:cs="TH SarabunIT๙"/>
                                  <w:kern w:val="0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D4A3D">
                                <w:rPr>
                                  <w:rFonts w:ascii="Calibri" w:eastAsia="Times New Roman" w:hAnsi="Calibri" w:cs="Calibri"/>
                                  <w:noProof/>
                                  <w:color w:val="000000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  <w:drawing>
                                  <wp:anchor distT="0" distB="0" distL="114300" distR="114300" simplePos="0" relativeHeight="251661312" behindDoc="0" locked="0" layoutInCell="1" allowOverlap="1" wp14:anchorId="6DEDD204" wp14:editId="5012D287">
                                    <wp:simplePos x="0" y="0"/>
                                    <wp:positionH relativeFrom="column">
                                      <wp:posOffset>-142240</wp:posOffset>
                                    </wp:positionH>
                                    <wp:positionV relativeFrom="paragraph">
                                      <wp:posOffset>-297815</wp:posOffset>
                                    </wp:positionV>
                                    <wp:extent cx="590550" cy="561975"/>
                                    <wp:effectExtent l="0" t="4763" r="0" b="0"/>
                                    <wp:wrapNone/>
                                    <wp:docPr id="3" name="Picture 1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984F1BA9-9682-4A23-87A6-EE20258FEA80}"/>
                                        </a:ext>
                                      </a:extLst>
                                    </wp:docPr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Picture 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84F1BA9-9682-4A23-87A6-EE20258FEA80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6200000">
                                              <a:off x="0" y="0"/>
                                              <a:ext cx="59055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AD4A3D">
                                <w:rPr>
                                  <w:rFonts w:ascii="TH SarabunIT๙" w:eastAsia="Times New Roman" w:hAnsi="TH SarabunIT๙" w:cs="TH SarabunIT๙"/>
                                  <w:kern w:val="0"/>
                                  <w:sz w:val="32"/>
                                  <w:szCs w:val="32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C01CC27" w14:textId="77777777" w:rsidR="00AD4A3D" w:rsidRPr="00AD4A3D" w:rsidRDefault="00AD4A3D" w:rsidP="00AD4A3D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</w:p>
                    </w:tc>
                  </w:tr>
                </w:tbl>
                <w:p w14:paraId="10816317" w14:textId="03EDEBD9" w:rsidR="00D244E4" w:rsidRPr="00D244E4" w:rsidRDefault="00D244E4" w:rsidP="00D244E4">
                  <w:pPr>
                    <w:spacing w:after="0"/>
                    <w:rPr>
                      <w:rFonts w:ascii="TH SarabunIT๙" w:eastAsia="Times New Roman" w:hAnsi="TH SarabunIT๙" w:cs="TH SarabunIT๙" w:hint="cs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2F555C1F" w14:textId="77777777" w:rsidR="00D244E4" w:rsidRPr="00D244E4" w:rsidRDefault="00D244E4" w:rsidP="00D244E4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BCE2D" w14:textId="77777777" w:rsidR="00D244E4" w:rsidRPr="00D244E4" w:rsidRDefault="00D244E4" w:rsidP="00D244E4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18809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D244E4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AC7F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D244E4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244E4" w:rsidRPr="00D244E4" w14:paraId="1FF6C8F0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F87F" w14:textId="77777777" w:rsidR="00D244E4" w:rsidRPr="00D244E4" w:rsidRDefault="00D244E4" w:rsidP="00D244E4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E92E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7E7C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4B70" w14:textId="4F283FCE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="00AD4A3D" w:rsidRPr="00AD4A3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กฤษฎาพงษ์  ศรีแก้วอดิโรจ</w:t>
            </w:r>
            <w:proofErr w:type="gramEnd"/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F336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2B44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44E4" w:rsidRPr="00D244E4" w14:paraId="70CF81E5" w14:textId="77777777" w:rsidTr="00AD4A3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7521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59F1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3C0F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C631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44E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2F3A" w14:textId="77777777" w:rsidR="00D244E4" w:rsidRPr="00D244E4" w:rsidRDefault="00D244E4" w:rsidP="00D244E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8D5A" w14:textId="77777777" w:rsidR="00D244E4" w:rsidRPr="00D244E4" w:rsidRDefault="00D244E4" w:rsidP="00D244E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D244E4" w:rsidRDefault="00244870" w:rsidP="00D244E4"/>
    <w:sectPr w:rsidR="00244870" w:rsidRPr="00D244E4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391A98"/>
    <w:rsid w:val="00631872"/>
    <w:rsid w:val="006A627F"/>
    <w:rsid w:val="0088703E"/>
    <w:rsid w:val="00AD4A3D"/>
    <w:rsid w:val="00D244E4"/>
    <w:rsid w:val="00F55CEA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2025-03-21T10:18:00Z</dcterms:created>
  <dcterms:modified xsi:type="dcterms:W3CDTF">2026-04-24T06:02:00Z</dcterms:modified>
</cp:coreProperties>
</file>