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/>
  <w:body>
    <w:p w14:paraId="4CF9C53E" w14:textId="77777777" w:rsidR="00CE4325" w:rsidRDefault="0010151F" w:rsidP="00CE4325">
      <w:pPr>
        <w:spacing w:after="0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</w:t>
      </w:r>
      <w:bookmarkStart w:id="0" w:name="_GoBack"/>
      <w:bookmarkEnd w:id="0"/>
      <w:r>
        <w:rPr>
          <w:rFonts w:ascii="TH SarabunIT๙" w:hAnsi="TH SarabunIT๙" w:cs="TH SarabunIT๙"/>
          <w:b/>
          <w:bCs/>
          <w:sz w:val="40"/>
          <w:szCs w:val="48"/>
        </w:rPr>
        <w:t xml:space="preserve">                                                                                                  </w:t>
      </w:r>
    </w:p>
    <w:p w14:paraId="2510B8F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47C41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6F76A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277827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392C55" w14:textId="75053A36" w:rsidR="00CE4325" w:rsidRDefault="006B2720" w:rsidP="00CE4325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649731C3" wp14:editId="175CE155">
            <wp:extent cx="2415540" cy="2415540"/>
            <wp:effectExtent l="0" t="0" r="3810" b="3810"/>
            <wp:docPr id="41" name="รูปภาพ 1" descr="K:\โลโก้ส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รูปภาพ 41" descr="K:\โลโก้สภ.jpg"/>
                    <pic:cNvPicPr>
                      <a:picLocks noChangeAspect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417" r="100000">
                                  <a14:foregroundMark x1="20938" y1="34896" x2="20938" y2="34896"/>
                                  <a14:foregroundMark x1="19896" y1="34479" x2="19896" y2="34479"/>
                                  <a14:foregroundMark x1="38646" y1="77500" x2="38646" y2="77500"/>
                                  <a14:foregroundMark x1="74167" y1="87396" x2="74167" y2="8739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B39C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70555E4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BCED16" w14:textId="77777777" w:rsidR="00CE4325" w:rsidRPr="00A22D8E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E035F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84124F" w14:textId="77777777" w:rsidR="00CE4325" w:rsidRPr="0019161A" w:rsidRDefault="0010151F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รายงานผลการปฏิบัติราชการเดือน</w:t>
      </w:r>
      <w:r w:rsidR="00400BAD">
        <w:rPr>
          <w:rFonts w:ascii="TH SarabunIT๙" w:hAnsi="TH SarabunIT๙" w:cs="TH SarabunIT๙" w:hint="cs"/>
          <w:b/>
          <w:bCs/>
          <w:sz w:val="52"/>
          <w:szCs w:val="72"/>
          <w:cs/>
        </w:rPr>
        <w:t>ตุลาคม</w:t>
      </w:r>
    </w:p>
    <w:p w14:paraId="7DBF5403" w14:textId="5AB2CB63" w:rsidR="00CE4325" w:rsidRPr="0019161A" w:rsidRDefault="00E72E82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ประจำปีงบประมาณ พ.ศ.2568</w:t>
      </w:r>
    </w:p>
    <w:p w14:paraId="3006E5E9" w14:textId="77777777" w:rsidR="00CE4325" w:rsidRPr="0019161A" w:rsidRDefault="0010151F" w:rsidP="00CE4325">
      <w:pPr>
        <w:spacing w:after="0"/>
        <w:jc w:val="center"/>
        <w:rPr>
          <w:rFonts w:ascii="TH SarabunIT๙" w:hAnsi="TH SarabunIT๙" w:cs="TH SarabunIT๙"/>
          <w:b/>
          <w:bCs/>
          <w:sz w:val="52"/>
          <w:szCs w:val="72"/>
        </w:rPr>
      </w:pP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52"/>
          <w:szCs w:val="72"/>
          <w:cs/>
        </w:rPr>
        <w:t>เสริมงาม</w:t>
      </w:r>
      <w:r w:rsidRPr="0019161A">
        <w:rPr>
          <w:rFonts w:ascii="TH SarabunIT๙" w:hAnsi="TH SarabunIT๙" w:cs="TH SarabunIT๙" w:hint="cs"/>
          <w:b/>
          <w:bCs/>
          <w:sz w:val="52"/>
          <w:szCs w:val="72"/>
          <w:cs/>
        </w:rPr>
        <w:t xml:space="preserve"> จังหวัดลำปาง</w:t>
      </w:r>
    </w:p>
    <w:p w14:paraId="13AEE80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06FF00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7162E9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EC828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582E82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FD3DA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32A5B5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0BBE29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8B1316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67E93E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6BB67C" w14:textId="77777777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4670C" w14:textId="128760D2" w:rsidR="00CE4325" w:rsidRPr="00B5671A" w:rsidRDefault="0010151F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B45A07B" wp14:editId="292A683A">
                <wp:simplePos x="0" y="0"/>
                <wp:positionH relativeFrom="column">
                  <wp:posOffset>-161290</wp:posOffset>
                </wp:positionH>
                <wp:positionV relativeFrom="paragraph">
                  <wp:posOffset>0</wp:posOffset>
                </wp:positionV>
                <wp:extent cx="1028700" cy="381635"/>
                <wp:effectExtent l="0" t="0" r="19050" b="1841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F9425" w14:textId="77777777" w:rsidR="00CE4325" w:rsidRPr="00606063" w:rsidRDefault="0010151F" w:rsidP="00CE4325">
                            <w:pPr>
                              <w:shd w:val="clear" w:color="auto" w:fill="A8D08D" w:themeFill="accent6" w:themeFillTint="99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อำนวย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ฃฃฃ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45A07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2.7pt;margin-top:0;width:81pt;height:30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">
                <v:textbox>
                  <w:txbxContent>
                    <w:p w14:paraId="581F9425" w14:textId="77777777" w:rsidR="00CE4325" w:rsidRPr="00606063" w:rsidRDefault="0010151F" w:rsidP="00CE4325">
                      <w:pPr>
                        <w:shd w:val="clear" w:color="auto" w:fill="A8D08D" w:themeFill="accent6" w:themeFillTint="99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สอบสวน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อำนวย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ฃฃฃ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ผลการปฏิบัติงานราชการงานสอบสวน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E72E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62321372" w14:textId="1061703E" w:rsidR="00CE4325" w:rsidRPr="00B5671A" w:rsidRDefault="0010151F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 w:rsidR="00E72E8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2567</w:t>
      </w:r>
    </w:p>
    <w:p w14:paraId="3620DF52" w14:textId="4ADFA285" w:rsidR="00CE4325" w:rsidRDefault="0010151F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E72E82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E72E82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>ทางกลุ่มงานสอบสวน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A22AD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E72E8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ในด้านต่างๆที่ได้รับผิดชอบของกลุ่มงานสอบสวน โดยมีผลการปฏิบัติงานในด้านงานที่เกี่ยวข้องต่างๆประจำเดือน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E72E8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26241DA3" w14:textId="77777777" w:rsidR="00CE4325" w:rsidRDefault="0010151F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โดยงานสอบสวนสถานีตำรวจภูธร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จังหวัดลำปางได้มีผลการดำเนินงานด้านการแจ้งความร้องทุกข์ และรับสำนวนคดีอาญาต่างๆ โดยการดำเนินการ โดยพนักงานสอบสวน ในสังกัดสถานีตำรวจภูธร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จังหวัดลำปาง ซึ่งสรุปผลเบื้องต้นได้ดังนี้ </w:t>
      </w:r>
    </w:p>
    <w:p w14:paraId="5291CFAE" w14:textId="07E83667" w:rsidR="00CE4325" w:rsidRPr="00AA40F5" w:rsidRDefault="0010151F" w:rsidP="00CE432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ผลการปฏิบัติงานราชการงานสอบสวน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.เสริมงาม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E72E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(</w:t>
      </w:r>
      <w:r w:rsidR="00E72E82">
        <w:rPr>
          <w:rFonts w:ascii="TH SarabunIT๙" w:hAnsi="TH SarabunIT๙" w:cs="TH SarabunIT๙" w:hint="cs"/>
          <w:sz w:val="32"/>
          <w:szCs w:val="32"/>
          <w:cs/>
        </w:rPr>
        <w:t>1 ตุลาคม 2567 ถึง 31 ตุลาคม 2567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3ED91B68" w14:textId="77777777" w:rsidR="00CE4325" w:rsidRDefault="0010151F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6633">
        <w:rPr>
          <w:rFonts w:ascii="TH SarabunIT๙" w:hAnsi="TH SarabunIT๙" w:cs="TH SarabunIT๙" w:hint="cs"/>
          <w:b/>
          <w:bCs/>
          <w:sz w:val="32"/>
          <w:szCs w:val="32"/>
          <w:cs/>
        </w:rPr>
        <w:t>รับแจ้งความร้องทุกข์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29FD2C6A" w14:textId="5E4C58AE" w:rsidR="00CE4325" w:rsidRPr="00AA40F5" w:rsidRDefault="0010151F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ประจำวันเอกสารหาย 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E72E82">
        <w:rPr>
          <w:rFonts w:ascii="TH SarabunIT๙" w:hAnsi="TH SarabunIT๙" w:cs="TH SarabunIT๙" w:hint="cs"/>
          <w:sz w:val="32"/>
          <w:szCs w:val="32"/>
          <w:cs/>
        </w:rPr>
        <w:t>92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09DAADB" w14:textId="4DF0D967" w:rsidR="00CE4325" w:rsidRPr="00AA40F5" w:rsidRDefault="0010151F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ประจำวันหลักฐาน 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E72E82">
        <w:rPr>
          <w:rFonts w:ascii="TH SarabunIT๙" w:hAnsi="TH SarabunIT๙" w:cs="TH SarabunIT๙" w:hint="cs"/>
          <w:sz w:val="32"/>
          <w:szCs w:val="32"/>
          <w:cs/>
        </w:rPr>
        <w:t>58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6BB09748" w14:textId="346F74E0" w:rsidR="00CE4325" w:rsidRPr="00AA40F5" w:rsidRDefault="0010151F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ประจำวันคดีอาญา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E72E82">
        <w:rPr>
          <w:rFonts w:ascii="TH SarabunIT๙" w:hAnsi="TH SarabunIT๙" w:cs="TH SarabunIT๙" w:hint="cs"/>
          <w:sz w:val="32"/>
          <w:szCs w:val="32"/>
          <w:cs/>
        </w:rPr>
        <w:t>70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70A88B95" w14:textId="5AE3B1BA" w:rsidR="00CE4325" w:rsidRPr="00AA40F5" w:rsidRDefault="0010151F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>ประจำวันคดีจราจร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="00E72E82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0CFFB8A9" w14:textId="241B6BA7" w:rsidR="00CE4325" w:rsidRDefault="00983F2B" w:rsidP="00CE4325">
      <w:pPr>
        <w:pStyle w:val="a7"/>
        <w:numPr>
          <w:ilvl w:val="0"/>
          <w:numId w:val="4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การรับสำนวนคดีอาญา จำนวน 20</w:t>
      </w:r>
      <w:r w:rsidR="0010151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คดี </w:t>
      </w:r>
    </w:p>
    <w:p w14:paraId="495BE3AA" w14:textId="427A7C8B" w:rsidR="00CE4325" w:rsidRPr="00AA40F5" w:rsidRDefault="0010151F" w:rsidP="00CE4325">
      <w:pPr>
        <w:pStyle w:val="a7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เสร็จสิ้น    </w:t>
      </w:r>
      <w:r w:rsidR="00E72E82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  <w:t>คดี</w:t>
      </w:r>
      <w:r w:rsidRPr="00AA40F5">
        <w:rPr>
          <w:rFonts w:ascii="TH SarabunIT๙" w:hAnsi="TH SarabunIT๙" w:cs="TH SarabunIT๙"/>
          <w:sz w:val="32"/>
          <w:szCs w:val="32"/>
          <w:cs/>
        </w:rPr>
        <w:tab/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 xml:space="preserve">   -     อยู่ระหว่างการดำเนินการ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  <w:r w:rsidR="00E72E82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AA40F5">
        <w:rPr>
          <w:rFonts w:ascii="TH SarabunIT๙" w:hAnsi="TH SarabunIT๙" w:cs="TH SarabunIT๙"/>
          <w:sz w:val="32"/>
          <w:szCs w:val="32"/>
          <w:cs/>
        </w:rPr>
        <w:t xml:space="preserve">   คดี</w:t>
      </w:r>
      <w:r w:rsidRPr="00AA40F5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539DA68" w14:textId="77777777" w:rsidR="00CE4325" w:rsidRPr="00F24AD8" w:rsidRDefault="0010151F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AED2EDE" wp14:editId="582BE485">
            <wp:simplePos x="0" y="0"/>
            <wp:positionH relativeFrom="column">
              <wp:posOffset>115570</wp:posOffset>
            </wp:positionH>
            <wp:positionV relativeFrom="paragraph">
              <wp:posOffset>372110</wp:posOffset>
            </wp:positionV>
            <wp:extent cx="2599055" cy="1941830"/>
            <wp:effectExtent l="0" t="0" r="10795" b="1270"/>
            <wp:wrapSquare wrapText="bothSides"/>
            <wp:docPr id="1902724722" name="รูปภาพ 1902724722" descr="6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24722" name="รูปภาพ 12" descr="62311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5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26EAB568" wp14:editId="153E30A0">
            <wp:simplePos x="0" y="0"/>
            <wp:positionH relativeFrom="column">
              <wp:posOffset>2895600</wp:posOffset>
            </wp:positionH>
            <wp:positionV relativeFrom="paragraph">
              <wp:posOffset>352425</wp:posOffset>
            </wp:positionV>
            <wp:extent cx="2760980" cy="1960245"/>
            <wp:effectExtent l="0" t="0" r="1270" b="1905"/>
            <wp:wrapSquare wrapText="bothSides"/>
            <wp:docPr id="1362350527" name="รูปภาพ 1362350527" descr="6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350527" name="รูปภาพ 32" descr="62310"/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40F5">
        <w:rPr>
          <w:rFonts w:ascii="TH SarabunIT๙" w:hAnsi="TH SarabunIT๙" w:cs="TH SarabunIT๙"/>
          <w:b/>
          <w:bCs/>
          <w:sz w:val="32"/>
          <w:szCs w:val="32"/>
        </w:rPr>
        <w:t xml:space="preserve">•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การจัดเตรียมความพร้อมด้านการบริการ จุด </w:t>
      </w:r>
      <w:proofErr w:type="gramStart"/>
      <w:r>
        <w:rPr>
          <w:rFonts w:ascii="TH SarabunIT๙" w:hAnsi="TH SarabunIT๙" w:cs="TH SarabunIT๙"/>
          <w:b/>
          <w:bCs/>
          <w:sz w:val="32"/>
          <w:szCs w:val="32"/>
        </w:rPr>
        <w:t>One</w:t>
      </w:r>
      <w:proofErr w:type="gramEnd"/>
      <w:r>
        <w:rPr>
          <w:rFonts w:ascii="TH SarabunIT๙" w:hAnsi="TH SarabunIT๙" w:cs="TH SarabunIT๙"/>
          <w:b/>
          <w:bCs/>
          <w:sz w:val="32"/>
          <w:szCs w:val="32"/>
        </w:rPr>
        <w:t xml:space="preserve"> stop service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การเก็บสำนวน ของกลาง และอื่นๆ</w:t>
      </w:r>
    </w:p>
    <w:p w14:paraId="777CA5F7" w14:textId="77777777" w:rsidR="00CE4325" w:rsidRDefault="0010151F" w:rsidP="00400BA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0DDC1570" wp14:editId="4F2F1CB7">
            <wp:simplePos x="0" y="0"/>
            <wp:positionH relativeFrom="column">
              <wp:posOffset>1344295</wp:posOffset>
            </wp:positionH>
            <wp:positionV relativeFrom="paragraph">
              <wp:posOffset>2146935</wp:posOffset>
            </wp:positionV>
            <wp:extent cx="2804795" cy="1950720"/>
            <wp:effectExtent l="0" t="0" r="14605" b="11430"/>
            <wp:wrapSquare wrapText="bothSides"/>
            <wp:docPr id="16753791" name="รูปภาพ 16753791" descr="65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791" name="รูปภาพ 33" descr="65967"/>
                    <pic:cNvPicPr>
                      <a:picLocks noChangeAspect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795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3F7DAF0" w14:textId="77777777" w:rsidR="00CE4325" w:rsidRPr="001C1A41" w:rsidRDefault="0010151F" w:rsidP="00CE4325">
      <w:pPr>
        <w:spacing w:after="0" w:line="240" w:lineRule="auto"/>
        <w:ind w:firstLine="72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C1A41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คดีที่น่าสนใจเกี่ยวกับงานสอบสวน</w:t>
      </w:r>
    </w:p>
    <w:p w14:paraId="367D5A62" w14:textId="21C76182" w:rsidR="00E72E82" w:rsidRPr="00E72E82" w:rsidRDefault="00E72E82" w:rsidP="00E72E82">
      <w:pPr>
        <w:ind w:firstLine="720"/>
        <w:jc w:val="thaiDistribute"/>
        <w:rPr>
          <w:rFonts w:ascii="TH SarabunPSK" w:hAnsi="TH SarabunPSK" w:cs="TH SarabunPSK"/>
          <w:sz w:val="24"/>
          <w:szCs w:val="24"/>
          <w:cs/>
          <w:lang w:val="th-TH"/>
        </w:rPr>
      </w:pPr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 xml:space="preserve">ก่อนทำการจับกุมศูนย์วิทยุ </w:t>
      </w:r>
      <w:proofErr w:type="spellStart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สภ</w:t>
      </w:r>
      <w:proofErr w:type="spellEnd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.เสริมงาม ได้รับแจ้งจากโรงพยาบาลเสริมงาม ว่ามีเหตุทะเลาะวิวาท ใช้ความรุนแรง ในวงสุรา เบื้องต้นรับแจ้งว่า มีผู้ได้รับบาดเจ็บสาหัส จำนวน ๑ ราย เจ้าหน้าที่โรงพยาบาลเสริมจึงเข้ารับตัวผู้บาดเจ็บที่บ้านเลขที่ ๑๘๘/๑ ม.๑ ต.ทุ่งงาม พบผู้บาดเจ็บทราบชื่อ นายสุ</w:t>
      </w:r>
      <w:proofErr w:type="spellStart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วิตต์</w:t>
      </w:r>
      <w:proofErr w:type="spellEnd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 xml:space="preserve"> กล้าหาญ ถูกแทงบริเวณหน้าอกฝั่งซ้าย อาการสาหัส จึงนำตัวผู้บาดเจ็บเข้ารักษาเบื้องต้นที่โรงพยาบาลเสริมงามร้อยเวร ๒๐ พร้อมชุดสายตรวจ นำโดย </w:t>
      </w:r>
      <w:proofErr w:type="spellStart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พ.ต.ต</w:t>
      </w:r>
      <w:proofErr w:type="spellEnd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.มานพ ชาริ</w:t>
      </w:r>
      <w:proofErr w:type="spellStart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นทร์</w:t>
      </w:r>
      <w:proofErr w:type="spellEnd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 xml:space="preserve"> </w:t>
      </w:r>
      <w:proofErr w:type="spellStart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สวป</w:t>
      </w:r>
      <w:proofErr w:type="spellEnd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.ฯ จึงเข้าพบผู้บาดเจ็บที่โรงพยาบาลเสริมงาม และได้ติดตามตัวผู้กระทำความผิด เมื่อไปถึงที่เกิดเหตุ พบนายกลม   ก้อนแหวน และสั่งให้นายกมลฯ วาง</w:t>
      </w:r>
      <w:proofErr w:type="spellStart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มาวุธ</w:t>
      </w:r>
      <w:proofErr w:type="spellEnd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มืดที่ถือลง ซึ่งนายกมลฯยินยอมแต่โดยดี และได้รับสารภาพว่าเป็นผู้ก่อเหตุใช้ อาวุธมืดดังกล่าวข้างต้น แทงบริเวณหน้าอกนายสุ</w:t>
      </w:r>
      <w:proofErr w:type="spellStart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วิตต์</w:t>
      </w:r>
      <w:proofErr w:type="spellEnd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ฯ(ผู้บาดเจ็บ) จริง โดยตนและผู้ได้รับบาดเจ็บได้นั่งร่วมดื่มสุรากัน และเกิดมีปากเสียงทะเลาะกัน จึงได้มีการลงไม้ลงมือ อันเป็นเหตุให้ตนได้ใช้อาวุธมีดแทงเข้าบริเวณหน้าอกผู้ได้รับบาดเจ็บ ชุดจับกุมจึงให้พร้อมด้วยร้อยเวร๓๐ พร้อมชุดสืบสวน จึงได้ร่วมทำการตรวจยึดของกลาง ๑. อาวุธมีด (สั้น) จำนวน ๑</w:t>
      </w:r>
      <w:r>
        <w:rPr>
          <w:rFonts w:ascii="TH SarabunPSK" w:hAnsi="TH SarabunPSK" w:cs="TH SarabunPSK" w:hint="cs"/>
          <w:sz w:val="24"/>
          <w:szCs w:val="32"/>
          <w:cs/>
          <w:lang w:val="th-TH"/>
        </w:rPr>
        <w:t xml:space="preserve"> เ</w:t>
      </w:r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ล่ม ตำแหน่งที่พบของกลาง (ภายในมือของผู้ต้องหา) ที่ผู้ต้องหาใช้ก่อเหตุ</w:t>
      </w:r>
    </w:p>
    <w:p w14:paraId="3DEC05E9" w14:textId="78842088" w:rsidR="00CE4325" w:rsidRPr="00E72E82" w:rsidRDefault="00E72E82" w:rsidP="00E72E82">
      <w:pPr>
        <w:ind w:firstLine="720"/>
        <w:jc w:val="thaiDistribute"/>
        <w:rPr>
          <w:rFonts w:ascii="TH SarabunPSK" w:hAnsi="TH SarabunPSK" w:cs="TH SarabunPSK"/>
          <w:sz w:val="24"/>
          <w:szCs w:val="24"/>
          <w:cs/>
          <w:lang w:val="th-TH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63FA23A7" wp14:editId="148D5BDB">
            <wp:simplePos x="0" y="0"/>
            <wp:positionH relativeFrom="column">
              <wp:posOffset>3117215</wp:posOffset>
            </wp:positionH>
            <wp:positionV relativeFrom="paragraph">
              <wp:posOffset>568325</wp:posOffset>
            </wp:positionV>
            <wp:extent cx="2191385" cy="2585085"/>
            <wp:effectExtent l="0" t="6350" r="0" b="0"/>
            <wp:wrapSquare wrapText="bothSides"/>
            <wp:docPr id="8" name="รูปภาพ 8" descr="178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178214"/>
                    <pic:cNvPicPr>
                      <a:picLocks noChangeAspect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191385" cy="258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71250BE2" wp14:editId="3AE302E1">
            <wp:simplePos x="0" y="0"/>
            <wp:positionH relativeFrom="column">
              <wp:posOffset>205105</wp:posOffset>
            </wp:positionH>
            <wp:positionV relativeFrom="paragraph">
              <wp:posOffset>638810</wp:posOffset>
            </wp:positionV>
            <wp:extent cx="2187575" cy="2446655"/>
            <wp:effectExtent l="3810" t="0" r="6985" b="6985"/>
            <wp:wrapSquare wrapText="bothSides"/>
            <wp:docPr id="7" name="รูปภาพ 7" descr="178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178213"/>
                    <pic:cNvPicPr>
                      <a:picLocks noChangeAspect="1"/>
                    </pic:cNvPicPr>
                  </pic:nvPicPr>
                  <pic:blipFill rotWithShape="1"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187575" cy="244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2E82">
        <w:rPr>
          <w:rFonts w:ascii="TH SarabunPSK" w:hAnsi="TH SarabunPSK" w:cs="TH SarabunPSK"/>
          <w:b/>
          <w:bCs/>
          <w:sz w:val="24"/>
          <w:szCs w:val="32"/>
          <w:cs/>
          <w:lang w:val="th-TH"/>
        </w:rPr>
        <w:t>สิ่งที่ดำเนินการไปแล้ว</w:t>
      </w:r>
      <w:r>
        <w:rPr>
          <w:rFonts w:ascii="TH SarabunPSK" w:hAnsi="TH SarabunPSK" w:cs="TH SarabunPSK"/>
          <w:sz w:val="24"/>
          <w:szCs w:val="32"/>
          <w:cs/>
          <w:lang w:val="th-TH"/>
        </w:rPr>
        <w:t xml:space="preserve"> ทำการจับกุม นายนายกลม  </w:t>
      </w:r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 xml:space="preserve">ก้อนแหวน  ที่อยู่  ๑๘๘/๑ ม.๑ ต.ทุ่งงาม       </w:t>
      </w:r>
      <w:r>
        <w:rPr>
          <w:rFonts w:ascii="TH SarabunPSK" w:hAnsi="TH SarabunPSK" w:cs="TH SarabunPSK"/>
          <w:sz w:val="24"/>
          <w:szCs w:val="32"/>
          <w:cs/>
          <w:lang w:val="th-TH"/>
        </w:rPr>
        <w:br/>
      </w:r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 xml:space="preserve">อ.เสริมงาม </w:t>
      </w:r>
      <w:proofErr w:type="spellStart"/>
      <w:r w:rsidRPr="00E72E82">
        <w:rPr>
          <w:rFonts w:ascii="TH SarabunPSK" w:hAnsi="TH SarabunPSK" w:cs="TH SarabunPSK"/>
          <w:sz w:val="24"/>
          <w:szCs w:val="32"/>
          <w:cs/>
          <w:lang w:val="th-TH"/>
        </w:rPr>
        <w:t>จ</w:t>
      </w:r>
      <w:r>
        <w:rPr>
          <w:rFonts w:ascii="TH SarabunPSK" w:hAnsi="TH SarabunPSK" w:cs="TH SarabunPSK"/>
          <w:sz w:val="24"/>
          <w:szCs w:val="32"/>
          <w:cs/>
          <w:lang w:val="th-TH"/>
        </w:rPr>
        <w:t>ว</w:t>
      </w:r>
      <w:proofErr w:type="spellEnd"/>
      <w:r>
        <w:rPr>
          <w:rFonts w:ascii="TH SarabunPSK" w:hAnsi="TH SarabunPSK" w:cs="TH SarabunPSK"/>
          <w:sz w:val="24"/>
          <w:szCs w:val="32"/>
          <w:cs/>
          <w:lang w:val="th-TH"/>
        </w:rPr>
        <w:t>.ลำปาง  ดำเนินคดีตามกฎหมายต่อไป</w:t>
      </w:r>
    </w:p>
    <w:p w14:paraId="22AB81DB" w14:textId="0E69AF8F" w:rsidR="00CE4325" w:rsidRDefault="00CE4325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38B8E2" w14:textId="753E5878" w:rsidR="00CE4325" w:rsidRPr="009E50F4" w:rsidRDefault="0010151F" w:rsidP="00CE4325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CE4325" w:rsidRPr="009E50F4" w:rsidSect="00610B2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40" w:right="1440" w:bottom="709" w:left="1418" w:header="709" w:footer="709" w:gutter="0"/>
          <w:pgBorders w:offsetFrom="page">
            <w:top w:val="thinThickThinLargeGap" w:sz="24" w:space="24" w:color="833C0B" w:themeColor="accent2" w:themeShade="80"/>
            <w:left w:val="thinThickThinLargeGap" w:sz="24" w:space="24" w:color="833C0B" w:themeColor="accent2" w:themeShade="80"/>
            <w:bottom w:val="thinThickThinLargeGap" w:sz="24" w:space="24" w:color="833C0B" w:themeColor="accent2" w:themeShade="80"/>
            <w:right w:val="thinThickThinLargeGap" w:sz="24" w:space="24" w:color="833C0B" w:themeColor="accent2" w:themeShade="80"/>
          </w:pgBorders>
          <w:cols w:space="708"/>
          <w:docGrid w:linePitch="360"/>
        </w:sect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งานสอบสวน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E72E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นั้น การปฏิบัติหน้าที่เกี่ยวกับด้านบริการประชาชน การให้คำปรึกษา และงานต่างๆ งานสอบสวนและพนักงานสอบสวน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ซึ่งได้ดำเนินการตามระเบียบหรือมาตรฐานการรับผิดชอบสอบสวนคดีอาญาทุกประเภท และให้มีหน้าที่รับผิดชอบทำการสอบสวนคดีความผิดอาญา ตามประเภทลักษณะคดี และในส่วนเจ้าหน้าที่งานสอบสวนตามแผนกต่างๆ ทาง</w:t>
      </w:r>
      <w:r w:rsidR="004F1F2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ได้เสนอแนะ ชี้นำ แก้ไข ตักเตือน และมอบความรู้ให้แกประชาชน เป็นที่เรียบร้อย และในส่วนของการดำเนินงานในส่วนต่างๆ ทาง 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จะดำเนินการตามขั้นตอนต่อไป</w:t>
      </w:r>
    </w:p>
    <w:p w14:paraId="6D19BACC" w14:textId="2139C8FB" w:rsidR="00CE4325" w:rsidRPr="00B5671A" w:rsidRDefault="0010151F" w:rsidP="004F1F28">
      <w:pPr>
        <w:spacing w:after="0"/>
        <w:ind w:right="-16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F8B3B74" wp14:editId="6F32F072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41204" w14:textId="77777777" w:rsidR="00CE4325" w:rsidRPr="00606063" w:rsidRDefault="0010151F" w:rsidP="00CE4325">
                            <w:pPr>
                              <w:shd w:val="clear" w:color="auto" w:fill="DEEAF6" w:themeFill="accent1" w:themeFillTint="33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3B74" id="_x0000_s1027" type="#_x0000_t202" style="position:absolute;left:0;text-align:left;margin-left:-12.7pt;margin-top:8.4pt;width:89.4pt;height:30.0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">
                <v:textbox>
                  <w:txbxContent>
                    <w:p w14:paraId="1CE41204" w14:textId="77777777" w:rsidR="00CE4325" w:rsidRPr="00606063" w:rsidRDefault="0010151F" w:rsidP="00CE4325">
                      <w:pPr>
                        <w:shd w:val="clear" w:color="auto" w:fill="DEEAF6" w:themeFill="accent1" w:themeFillTint="33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งานอำนวยการ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ผลการปฏิบัติงานราชการงานอำนวยการ </w:t>
      </w:r>
      <w:proofErr w:type="spellStart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782583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E72E8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0F201854" w14:textId="2766D0BE" w:rsidR="00CE4325" w:rsidRPr="00B5671A" w:rsidRDefault="0010151F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782583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782583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 w:rsidR="00E72E82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2567</w:t>
      </w:r>
    </w:p>
    <w:p w14:paraId="5D51F780" w14:textId="54B04E54" w:rsidR="00CE4325" w:rsidRDefault="0010151F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E72E8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E72E82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ทางกลุ่มงานอำนวยการ สถานีตำรวจภูธร</w:t>
      </w:r>
      <w:r w:rsidR="004F1F28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E72E82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ในด้านต่างๆที่ได้รับผิดชอบของกลุ่มงานอำนวยการ โดยมีการประชาสัมพันธ์ในด้านงานที่เกี่ยวข้องต่างๆประจำเดือน</w:t>
      </w:r>
      <w:r w:rsidR="00782583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E72E82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2C90D10D" w14:textId="46D064F2" w:rsidR="00CE4325" w:rsidRPr="009375CB" w:rsidRDefault="0010151F" w:rsidP="00CE4325">
      <w:pPr>
        <w:pStyle w:val="a7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9375CB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การจัดกิจกรรมที่เกี่ยวข้องทางพระมหากษัตริย์ </w:t>
      </w:r>
    </w:p>
    <w:p w14:paraId="4AB0BA9C" w14:textId="654812B4" w:rsidR="00CE4325" w:rsidRPr="009375CB" w:rsidRDefault="0010151F" w:rsidP="00782583">
      <w:pPr>
        <w:pStyle w:val="a7"/>
        <w:spacing w:line="240" w:lineRule="auto"/>
        <w:ind w:left="0" w:firstLine="43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E72E82" w:rsidRPr="00E72E82">
        <w:rPr>
          <w:rFonts w:ascii="TH SarabunIT๙" w:hAnsi="TH SarabunIT๙" w:cs="TH SarabunIT๙"/>
          <w:sz w:val="32"/>
          <w:szCs w:val="32"/>
          <w:cs/>
        </w:rPr>
        <w:t xml:space="preserve">วันที่ 23 ต.ค.2567 เวลา 07.30 น. ภายใต้อำนวยการของ 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 xml:space="preserve">.เสริมงาม ร่วมด้วย พ.ต.ท.สังคม คลังแสง รอง ผกก.(สอบสวน) 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>.เสริมงาม</w:t>
      </w:r>
      <w:r w:rsidR="00E72E82" w:rsidRPr="00E72E82">
        <w:rPr>
          <w:rFonts w:ascii="TH SarabunIT๙" w:hAnsi="TH SarabunIT๙" w:cs="TH SarabunIT๙"/>
          <w:sz w:val="32"/>
          <w:szCs w:val="32"/>
        </w:rPr>
        <w:t xml:space="preserve">, 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ร.ต.ท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 xml:space="preserve">.หญิง 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ปาณิสรา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 xml:space="preserve"> พิมพาชาติ รอง 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 xml:space="preserve">.(สอบสวน) 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 xml:space="preserve">.เสริมงาม และ 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ด.ต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 xml:space="preserve">.ประสาน สุขมี ผบ.หมู่(ป.) 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 xml:space="preserve">.เสริมงาม เข้าร่วมกิจกรรมน้อมรำลึกเนื่องในวันคล้ายวันสวรรคตพระบาทสมเด็จพระจุลจอมเกล้าเจ้าอยู่หัว ประจำปี 2567 โดยมี ว่าที่ </w:t>
      </w:r>
      <w:proofErr w:type="spellStart"/>
      <w:r w:rsidR="00E72E82" w:rsidRPr="00E72E82">
        <w:rPr>
          <w:rFonts w:ascii="TH SarabunIT๙" w:hAnsi="TH SarabunIT๙" w:cs="TH SarabunIT๙"/>
          <w:sz w:val="32"/>
          <w:szCs w:val="32"/>
          <w:cs/>
        </w:rPr>
        <w:t>ร.ต</w:t>
      </w:r>
      <w:proofErr w:type="spellEnd"/>
      <w:r w:rsidR="00E72E82" w:rsidRPr="00E72E82">
        <w:rPr>
          <w:rFonts w:ascii="TH SarabunIT๙" w:hAnsi="TH SarabunIT๙" w:cs="TH SarabunIT๙"/>
          <w:sz w:val="32"/>
          <w:szCs w:val="32"/>
          <w:cs/>
        </w:rPr>
        <w:t>.อดิศักดิ์ ดวงจินดา นายอำเภอเสริมงาม เป็นประธาน ณ ลานพระบรมรูปพระบาทสมเด็จพระจุลจอมเกล้าเจ้าอยู่หัว รัชกาลที่ 5 ที่ว่าการอำเภอเสริมงาม จังหวัดลำปาง</w:t>
      </w:r>
    </w:p>
    <w:p w14:paraId="78F3D92C" w14:textId="70A56037" w:rsidR="00CE4325" w:rsidRDefault="00B93DEE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 w14:anchorId="755F0E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32.3pt;margin-top:9.7pt;width:228.8pt;height:171.6pt;z-index:251696128;mso-position-horizontal-relative:text;mso-position-vertical-relative:text;mso-width-relative:page;mso-height-relative:page">
            <v:imagedata r:id="rId20" o:title="464235055_971232811687481_7210568625887923658_n"/>
          </v:shape>
        </w:pict>
      </w:r>
      <w:r w:rsidR="003B7D0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5937E948" wp14:editId="2685B3D8">
            <wp:simplePos x="0" y="0"/>
            <wp:positionH relativeFrom="column">
              <wp:posOffset>-96520</wp:posOffset>
            </wp:positionH>
            <wp:positionV relativeFrom="paragraph">
              <wp:posOffset>127635</wp:posOffset>
            </wp:positionV>
            <wp:extent cx="2905760" cy="2179320"/>
            <wp:effectExtent l="0" t="0" r="8890" b="0"/>
            <wp:wrapNone/>
            <wp:docPr id="1" name="รูปภาพ 1" descr="C:\Users\kenza\AppData\Local\Microsoft\Windows\INetCache\Content.Word\464369919_971232801687482_80784162613367560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nza\AppData\Local\Microsoft\Windows\INetCache\Content.Word\464369919_971232801687482_8078416261336756020_n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F5968" w14:textId="1C65B401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75BE54" w14:textId="6C23DAD1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BBEAF8" w14:textId="0AA117AF" w:rsidR="003B7D07" w:rsidRDefault="003B7D07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320556" w14:textId="60AF2890" w:rsidR="003B7D07" w:rsidRDefault="003B7D07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FB91E5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18F9AC" w14:textId="7625ED1E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D2F2282" w14:textId="77777777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4BCC24" w14:textId="2140C5DE" w:rsidR="00CE4325" w:rsidRDefault="00CE4325" w:rsidP="00CE4325">
      <w:pPr>
        <w:pStyle w:val="a7"/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E33EBF" w14:textId="77777777" w:rsidR="00CE4325" w:rsidRPr="00782583" w:rsidRDefault="00CE4325" w:rsidP="0078258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EAEBAC" w14:textId="2285ECCB" w:rsidR="00CE4325" w:rsidRPr="0002685D" w:rsidRDefault="0010151F" w:rsidP="00782583">
      <w:pPr>
        <w:pStyle w:val="a7"/>
        <w:numPr>
          <w:ilvl w:val="0"/>
          <w:numId w:val="1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268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การจัดกิจกรรมจิตอาสาประจำเดือน</w:t>
      </w:r>
      <w:r w:rsidR="00FA5C9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ตุลาคม</w:t>
      </w:r>
      <w:r w:rsidR="003B7D0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2567</w:t>
      </w:r>
    </w:p>
    <w:p w14:paraId="615FE77F" w14:textId="6F6575E1" w:rsidR="00782583" w:rsidRDefault="003B7D07" w:rsidP="00782583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 wp14:anchorId="3D386F0C" wp14:editId="05CCAF60">
            <wp:simplePos x="0" y="0"/>
            <wp:positionH relativeFrom="column">
              <wp:posOffset>213360</wp:posOffset>
            </wp:positionH>
            <wp:positionV relativeFrom="paragraph">
              <wp:posOffset>1241115</wp:posOffset>
            </wp:positionV>
            <wp:extent cx="2638425" cy="1979930"/>
            <wp:effectExtent l="0" t="0" r="0" b="1270"/>
            <wp:wrapNone/>
            <wp:docPr id="3" name="รูปภาพ 3" descr="D:\Downloads\464440058_971860688291360_16001620133327279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wnloads\464440058_971860688291360_1600162013332727970_n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54658726" wp14:editId="22683A97">
            <wp:simplePos x="0" y="0"/>
            <wp:positionH relativeFrom="column">
              <wp:posOffset>2980690</wp:posOffset>
            </wp:positionH>
            <wp:positionV relativeFrom="paragraph">
              <wp:posOffset>1238885</wp:posOffset>
            </wp:positionV>
            <wp:extent cx="2638425" cy="1979930"/>
            <wp:effectExtent l="0" t="0" r="9525" b="1270"/>
            <wp:wrapNone/>
            <wp:docPr id="5" name="รูปภาพ 5" descr="D:\Downloads\464402912_971860784958017_87624331757869141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wnloads\464402912_971860784958017_8762433175786914186_n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D07">
        <w:rPr>
          <w:rFonts w:ascii="TH SarabunIT๙" w:hAnsi="TH SarabunIT๙" w:cs="TH SarabunIT๙"/>
          <w:sz w:val="32"/>
          <w:szCs w:val="32"/>
          <w:cs/>
        </w:rPr>
        <w:t xml:space="preserve">วันที่ 24 ต.ค.67 เวลา 09.00 น.ภายใต้การอำนวยการของ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.เสริมงาม </w:t>
      </w:r>
      <w:r w:rsidRPr="003B7D07">
        <w:rPr>
          <w:rFonts w:ascii="TH SarabunIT๙" w:hAnsi="TH SarabunIT๙" w:cs="TH SarabunIT๙"/>
          <w:sz w:val="32"/>
          <w:szCs w:val="32"/>
        </w:rPr>
        <w:t>,</w:t>
      </w:r>
      <w:r w:rsidRPr="003B7D0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รัตน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เดช พิรุณสาร รอง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ผกก.ป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>.เสริมงาม มอบหมายให้ พ.ต.ท.มานพ ชาริ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.เสริมงาม พร้อมข้าราชการตำรวจชุดจิตอาสา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สภ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>.เสริมงาม ข้าร่วมการจัดกิจกรรมจิตอาสาพัฒนา ทำความสะอาดและปรับภูมิทัศน์ เนื่องในวันคล้ายวันสวรรคตพระบาทสมเด็จพระจุลจอมเกล้าเจ้าอยู่หัวประจำปี 2567  ณ ที่ว่าการอำเภอเสริมงาม จังหวัดลำปาง</w:t>
      </w:r>
    </w:p>
    <w:p w14:paraId="3740CDF3" w14:textId="2858CA72" w:rsidR="00782583" w:rsidRPr="00782583" w:rsidRDefault="0010151F" w:rsidP="00782583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4C29C2CF" w14:textId="32BE6DD7" w:rsidR="00CE4325" w:rsidRPr="00B5671A" w:rsidRDefault="0010151F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26BF3F0" wp14:editId="327A2FB4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1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EB368" w14:textId="77777777" w:rsidR="00CE4325" w:rsidRPr="00606063" w:rsidRDefault="0010151F" w:rsidP="00CE4325">
                            <w:pPr>
                              <w:shd w:val="clear" w:color="auto" w:fill="FFE599" w:themeFill="accent4" w:themeFillTint="66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BF3F0" id="_x0000_s1028" type="#_x0000_t202" style="position:absolute;left:0;text-align:left;margin-left:-12.7pt;margin-top:8.4pt;width:89.4pt;height:30.0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">
                <v:textbox>
                  <w:txbxContent>
                    <w:p w14:paraId="673EB368" w14:textId="77777777" w:rsidR="00CE4325" w:rsidRPr="00606063" w:rsidRDefault="0010151F" w:rsidP="00CE4325">
                      <w:pPr>
                        <w:shd w:val="clear" w:color="auto" w:fill="FFE599" w:themeFill="accent4" w:themeFillTint="66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จราจ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 </w:t>
      </w:r>
      <w:proofErr w:type="spellStart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400BAD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79236FBD" w14:textId="536A9E9D" w:rsidR="00CE4325" w:rsidRPr="00B5671A" w:rsidRDefault="0010151F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2567</w:t>
      </w:r>
    </w:p>
    <w:p w14:paraId="5F829F1E" w14:textId="306C03EB" w:rsidR="00CE4325" w:rsidRDefault="0010151F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ทางกลุ่มงานจราจร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3B7D07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ในด้านต่างๆที่ได้รับผิดชอบของกลุ่มงานจราจร โดยมีการปฏิบัติงานและผลการปฏิบัติงานในด้านงานที่เกี่ยวข้องต่างๆประจำเดือน</w:t>
      </w:r>
      <w:r w:rsidR="00400BAD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ดังนี้ </w:t>
      </w:r>
    </w:p>
    <w:p w14:paraId="311F2CAC" w14:textId="66DE239A" w:rsidR="00CE4325" w:rsidRPr="008A4DD0" w:rsidRDefault="0010151F" w:rsidP="00CE4325">
      <w:pPr>
        <w:pStyle w:val="a7"/>
        <w:numPr>
          <w:ilvl w:val="0"/>
          <w:numId w:val="2"/>
        </w:numPr>
        <w:spacing w:after="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ข้อมูลผลการดำเนินงานในเชิงสถิติ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>ในการตั้งจุดตรวจ จุดสกัด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ประจำปีงบประมาณ พ.ศ. 256</w:t>
      </w:r>
      <w:r w:rsidR="003B7D07">
        <w:rPr>
          <w:rFonts w:ascii="TH SarabunIT๙" w:hAnsi="TH SarabunIT๙" w:cs="TH SarabunIT๙" w:hint="cs"/>
          <w:b/>
          <w:bCs/>
          <w:sz w:val="24"/>
          <w:szCs w:val="32"/>
          <w:cs/>
        </w:rPr>
        <w:t>8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            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สถานีตำรวจภูธร</w:t>
      </w:r>
      <w:r w:rsidR="00F4635D">
        <w:rPr>
          <w:rFonts w:ascii="TH SarabunIT๙" w:hAnsi="TH SarabunIT๙" w:cs="TH SarabunIT๙" w:hint="cs"/>
          <w:b/>
          <w:bCs/>
          <w:sz w:val="24"/>
          <w:szCs w:val="32"/>
          <w:cs/>
        </w:rPr>
        <w:t>เสริมงาม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จังหวัดลำปาง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</w:t>
      </w: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ผลการดำเนินงาน จำแนกตามประเภท</w:t>
      </w:r>
      <w:r w:rsidRPr="008A4DD0">
        <w:rPr>
          <w:rFonts w:ascii="TH SarabunIT๙" w:hAnsi="TH SarabunIT๙" w:cs="TH SarabunIT๙" w:hint="cs"/>
          <w:b/>
          <w:bCs/>
          <w:sz w:val="24"/>
          <w:szCs w:val="32"/>
          <w:cs/>
        </w:rPr>
        <w:t xml:space="preserve"> 10 ข้อหา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ื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>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Pr="008A4DD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</w:t>
      </w:r>
      <w:r w:rsidR="003B7D07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8A4DD0"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14:paraId="1401961B" w14:textId="21205995" w:rsidR="00CE4325" w:rsidRPr="004C42B4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ไม่สวมหมวกนิรภัย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BE85890" w14:textId="71195AE1" w:rsidR="00CE4325" w:rsidRDefault="003B7D07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157BB4C" wp14:editId="498AA21F">
            <wp:simplePos x="0" y="0"/>
            <wp:positionH relativeFrom="column">
              <wp:posOffset>3154680</wp:posOffset>
            </wp:positionH>
            <wp:positionV relativeFrom="paragraph">
              <wp:posOffset>223520</wp:posOffset>
            </wp:positionV>
            <wp:extent cx="2800350" cy="1021080"/>
            <wp:effectExtent l="0" t="0" r="0" b="762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0151F" w:rsidRPr="00F01C2E">
        <w:rPr>
          <w:rFonts w:ascii="TH SarabunIT๙" w:hAnsi="TH SarabunIT๙" w:cs="TH SarabunIT๙"/>
          <w:sz w:val="32"/>
          <w:szCs w:val="32"/>
          <w:cs/>
        </w:rPr>
        <w:t>เมาสุราขณะขับรถ</w:t>
      </w:r>
      <w:r w:rsidR="0010151F">
        <w:rPr>
          <w:rFonts w:ascii="TH SarabunIT๙" w:hAnsi="TH SarabunIT๙" w:cs="TH SarabunIT๙"/>
          <w:sz w:val="32"/>
          <w:szCs w:val="40"/>
        </w:rPr>
        <w:tab/>
      </w:r>
      <w:r w:rsidR="0010151F">
        <w:rPr>
          <w:rFonts w:ascii="TH SarabunIT๙" w:hAnsi="TH SarabunIT๙" w:cs="TH SarabunIT๙"/>
          <w:sz w:val="32"/>
          <w:szCs w:val="40"/>
        </w:rPr>
        <w:tab/>
        <w:t xml:space="preserve">0 </w:t>
      </w:r>
      <w:r w:rsidR="0010151F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10151F">
        <w:rPr>
          <w:rFonts w:ascii="TH SarabunIT๙" w:hAnsi="TH SarabunIT๙" w:cs="TH SarabunIT๙"/>
          <w:sz w:val="24"/>
          <w:szCs w:val="32"/>
          <w:cs/>
        </w:rPr>
        <w:tab/>
      </w:r>
      <w:r w:rsidR="0010151F"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3B9A3C1E" w14:textId="4329E0D5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ไม่คาดเข็มขัดนิรภัย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7012065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ขับรถเร็วเกินกำหนด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71447FD5" w14:textId="31133D40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ไม่มีใบขับขี่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3B7D07">
        <w:rPr>
          <w:rFonts w:ascii="TH SarabunIT๙" w:hAnsi="TH SarabunIT๙" w:cs="TH SarabunIT๙"/>
          <w:sz w:val="32"/>
          <w:szCs w:val="40"/>
        </w:rPr>
        <w:t>1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BE8F09C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มอเตอร์</w:t>
      </w:r>
      <w:r w:rsidRPr="00F01C2E">
        <w:rPr>
          <w:rFonts w:ascii="TH SarabunIT๙" w:hAnsi="TH SarabunIT๙" w:cs="TH SarabunIT๙"/>
          <w:sz w:val="32"/>
          <w:szCs w:val="32"/>
          <w:cs/>
        </w:rPr>
        <w:t>ไซค์ไม่ปลอดภัย</w:t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62636F9B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/>
          <w:sz w:val="32"/>
          <w:szCs w:val="32"/>
          <w:cs/>
        </w:rPr>
        <w:t>ขับรถ</w:t>
      </w:r>
      <w:r w:rsidRPr="00F01C2E">
        <w:rPr>
          <w:rFonts w:ascii="TH SarabunIT๙" w:hAnsi="TH SarabunIT๙" w:cs="TH SarabunIT๙"/>
          <w:sz w:val="32"/>
          <w:szCs w:val="32"/>
          <w:cs/>
        </w:rPr>
        <w:t>ย้อนศร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 xml:space="preserve">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BBD6C8C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แซงโดยผิดกฎหมาย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4CF9E52A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="00E942DD">
        <w:rPr>
          <w:rFonts w:ascii="TH SarabunIT๙" w:hAnsi="TH SarabunIT๙" w:cs="TH SarabunIT๙"/>
          <w:sz w:val="32"/>
          <w:szCs w:val="40"/>
        </w:rPr>
        <w:t>0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29D95FD7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40"/>
        </w:rPr>
      </w:pPr>
      <w:r w:rsidRPr="00F01C2E">
        <w:rPr>
          <w:rFonts w:ascii="TH SarabunIT๙" w:hAnsi="TH SarabunIT๙" w:cs="TH SarabunIT๙"/>
          <w:sz w:val="32"/>
          <w:szCs w:val="32"/>
          <w:cs/>
        </w:rPr>
        <w:t>โทรศัพท์ขณะขับรถ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  <w:t xml:space="preserve">0 </w:t>
      </w: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ราย</w:t>
      </w:r>
    </w:p>
    <w:p w14:paraId="133E7DF2" w14:textId="0BA9DE66" w:rsidR="00CE4325" w:rsidRDefault="0010151F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8A4DD0">
        <w:rPr>
          <w:rFonts w:ascii="TH SarabunIT๙" w:hAnsi="TH SarabunIT๙" w:cs="TH SarabunIT๙"/>
          <w:b/>
          <w:bCs/>
          <w:sz w:val="24"/>
          <w:szCs w:val="32"/>
          <w:cs/>
        </w:rPr>
        <w:t>การให้บริการช่วยเหลือประชาชนตามแนวทางพระราชดำริ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ประจำเด</w:t>
      </w:r>
      <w:r w:rsidR="00973294">
        <w:rPr>
          <w:rFonts w:ascii="TH SarabunIT๙" w:hAnsi="TH SarabunIT๙" w:cs="TH SarabunIT๙" w:hint="cs"/>
          <w:b/>
          <w:bCs/>
          <w:sz w:val="24"/>
          <w:szCs w:val="32"/>
          <w:cs/>
        </w:rPr>
        <w:t>ื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อน</w:t>
      </w:r>
      <w:r w:rsidR="004648C3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 2567</w:t>
      </w:r>
    </w:p>
    <w:p w14:paraId="5F72614A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บริการช่วยเหลือผู้คลอดฉุกเฉิน</w:t>
      </w:r>
      <w:r w:rsidRPr="008A4DD0">
        <w:rPr>
          <w:rFonts w:ascii="TH SarabunIT๙" w:hAnsi="TH SarabunIT๙" w:cs="TH SarabunIT๙"/>
          <w:sz w:val="32"/>
          <w:szCs w:val="32"/>
        </w:rPr>
        <w:t xml:space="preserve">  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20B2C73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บริการนำหญิงใกล้คลอดส่งโรงพยาบาล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41B50614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บริการนำผู้ป่วย ผู้บาดเจ็บ ส่งโรงพยาบาล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8B6FFFC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บริการดำเนินการเกี่ยวกับรถที่เกิดอุบัติเหตุ</w:t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F8754C3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บริการช่วยเหลือจอดรถเสีย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44F8E">
        <w:rPr>
          <w:rFonts w:ascii="TH SarabunIT๙" w:hAnsi="TH SarabunIT๙" w:cs="TH SarabunIT๙"/>
          <w:sz w:val="32"/>
          <w:szCs w:val="32"/>
        </w:rPr>
        <w:t>0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5CBC477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</w:t>
      </w:r>
      <w:proofErr w:type="spellStart"/>
      <w:r w:rsidRPr="008A4DD0">
        <w:rPr>
          <w:rFonts w:ascii="TH SarabunIT๙" w:hAnsi="TH SarabunIT๙" w:cs="TH SarabunIT๙"/>
          <w:sz w:val="32"/>
          <w:szCs w:val="32"/>
          <w:cs/>
        </w:rPr>
        <w:t>ปลดล๊อคเบรค</w:t>
      </w:r>
      <w:proofErr w:type="spellEnd"/>
      <w:r w:rsidRPr="008A4DD0">
        <w:rPr>
          <w:rFonts w:ascii="TH SarabunIT๙" w:hAnsi="TH SarabunIT๙" w:cs="TH SarabunIT๙"/>
          <w:sz w:val="32"/>
          <w:szCs w:val="32"/>
          <w:cs/>
        </w:rPr>
        <w:t>รถ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753CB403" w14:textId="77777777" w:rsidR="00CE4325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การเป็นวิทยากร (จราจรสัมพันธ์)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E942DD">
        <w:rPr>
          <w:rFonts w:ascii="TH SarabunIT๙" w:hAnsi="TH SarabunIT๙" w:cs="TH SarabunIT๙"/>
          <w:sz w:val="32"/>
          <w:szCs w:val="32"/>
        </w:rPr>
        <w:t>1</w:t>
      </w:r>
      <w:r w:rsidRPr="008A4DD0">
        <w:rPr>
          <w:rFonts w:ascii="TH SarabunIT๙" w:hAnsi="TH SarabunIT๙" w:cs="TH SarabunIT๙"/>
          <w:sz w:val="32"/>
          <w:szCs w:val="32"/>
        </w:rPr>
        <w:t xml:space="preserve">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34D2CC6E" w14:textId="77777777" w:rsidR="00CE4325" w:rsidRPr="00973294" w:rsidRDefault="0010151F" w:rsidP="00CE4325">
      <w:pPr>
        <w:pStyle w:val="a7"/>
        <w:numPr>
          <w:ilvl w:val="0"/>
          <w:numId w:val="3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8A4DD0">
        <w:rPr>
          <w:rFonts w:ascii="TH SarabunIT๙" w:hAnsi="TH SarabunIT๙" w:cs="TH SarabunIT๙"/>
          <w:sz w:val="32"/>
          <w:szCs w:val="32"/>
          <w:cs/>
        </w:rPr>
        <w:t>บริการช่วยเหลือเหตุอื่น ๆ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/>
          <w:sz w:val="32"/>
          <w:szCs w:val="32"/>
        </w:rPr>
        <w:t xml:space="preserve">0 </w:t>
      </w:r>
      <w:r w:rsidRPr="008A4DD0">
        <w:rPr>
          <w:rFonts w:ascii="TH SarabunIT๙" w:hAnsi="TH SarabunIT๙" w:cs="TH SarabunIT๙"/>
          <w:sz w:val="32"/>
          <w:szCs w:val="32"/>
        </w:rPr>
        <w:tab/>
      </w:r>
      <w:r w:rsidRPr="008A4DD0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5F95CD3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A6ABB5C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0BA26E73" w14:textId="77777777" w:rsidR="00973294" w:rsidRPr="00973294" w:rsidRDefault="0010151F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579395B3" wp14:editId="53E2E638">
            <wp:simplePos x="0" y="0"/>
            <wp:positionH relativeFrom="margin">
              <wp:posOffset>68580</wp:posOffset>
            </wp:positionH>
            <wp:positionV relativeFrom="paragraph">
              <wp:posOffset>67310</wp:posOffset>
            </wp:positionV>
            <wp:extent cx="2714625" cy="2035175"/>
            <wp:effectExtent l="0" t="0" r="0" b="3175"/>
            <wp:wrapNone/>
            <wp:docPr id="11107852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85202" name="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42A6C54A" wp14:editId="12EB84A6">
            <wp:simplePos x="0" y="0"/>
            <wp:positionH relativeFrom="margin">
              <wp:posOffset>3116376</wp:posOffset>
            </wp:positionH>
            <wp:positionV relativeFrom="paragraph">
              <wp:posOffset>67238</wp:posOffset>
            </wp:positionV>
            <wp:extent cx="2679700" cy="2009775"/>
            <wp:effectExtent l="0" t="0" r="6350" b="0"/>
            <wp:wrapNone/>
            <wp:docPr id="9383282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328204" name="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3E3D4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05F822BF" w14:textId="77777777" w:rsidR="00973294" w:rsidRPr="00973294" w:rsidRDefault="00973294" w:rsidP="00973294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1B59AE10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5A7769E3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32260DA5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78E64728" w14:textId="77777777" w:rsidR="00973294" w:rsidRPr="00973294" w:rsidRDefault="00973294" w:rsidP="00973294">
      <w:pPr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</w:p>
    <w:p w14:paraId="3544D007" w14:textId="77777777" w:rsidR="00973294" w:rsidRPr="00973294" w:rsidRDefault="0010151F" w:rsidP="00973294">
      <w:pPr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</w:rPr>
        <w:br w:type="page"/>
      </w:r>
    </w:p>
    <w:p w14:paraId="2BED782F" w14:textId="77777777" w:rsidR="00CE4325" w:rsidRDefault="0010151F" w:rsidP="00CE4325">
      <w:pPr>
        <w:pStyle w:val="a7"/>
        <w:numPr>
          <w:ilvl w:val="0"/>
          <w:numId w:val="2"/>
        </w:num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060D6A">
        <w:rPr>
          <w:rFonts w:ascii="TH SarabunIT๙" w:hAnsi="TH SarabunIT๙" w:cs="TH SarabunIT๙" w:hint="cs"/>
          <w:b/>
          <w:bCs/>
          <w:sz w:val="24"/>
          <w:szCs w:val="32"/>
          <w:cs/>
        </w:rPr>
        <w:lastRenderedPageBreak/>
        <w:t>ปฏิบัติหน้าที่อื่นๆที่เกี่ยวข้อง และน่าสนใจ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ด้านงานจราจร</w:t>
      </w:r>
    </w:p>
    <w:p w14:paraId="50285C2B" w14:textId="7E826E92" w:rsidR="00E942DD" w:rsidRDefault="0010151F" w:rsidP="00E44F8E">
      <w:pPr>
        <w:spacing w:after="0" w:line="240" w:lineRule="auto"/>
        <w:ind w:left="360" w:firstLine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เมื่อวันที่ 1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ตุ</w:t>
      </w:r>
      <w:r>
        <w:rPr>
          <w:rFonts w:ascii="TH SarabunIT๙" w:hAnsi="TH SarabunIT๙" w:cs="TH SarabunIT๙" w:hint="cs"/>
          <w:sz w:val="32"/>
          <w:szCs w:val="32"/>
          <w:cs/>
        </w:rPr>
        <w:t>ลาคม</w:t>
      </w:r>
      <w:r w:rsidR="003B7D07">
        <w:rPr>
          <w:rFonts w:ascii="TH SarabunIT๙" w:hAnsi="TH SarabunIT๙" w:cs="TH SarabunIT๙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09.3</w:t>
      </w:r>
      <w:r w:rsidRPr="00FF36CE">
        <w:rPr>
          <w:rFonts w:ascii="TH SarabunIT๙" w:hAnsi="TH SarabunIT๙" w:cs="TH SarabunIT๙"/>
          <w:sz w:val="32"/>
          <w:szCs w:val="32"/>
          <w:cs/>
        </w:rPr>
        <w:t xml:space="preserve">0 น. </w:t>
      </w:r>
      <w:r>
        <w:rPr>
          <w:rFonts w:ascii="TH SarabunIT๙" w:hAnsi="TH SarabunIT๙" w:cs="TH SarabunIT๙" w:hint="cs"/>
          <w:sz w:val="32"/>
          <w:szCs w:val="32"/>
          <w:cs/>
        </w:rPr>
        <w:t>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ต.ต.นันท์นภัส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ลาดไชย</w:t>
      </w:r>
      <w:r w:rsidRPr="00FF36CE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ช่วยเหลือประชาชนเข็นรถรถเข็นข้ามถนนและช่วยยกทีวีไปซ่อมที่ร้านซ่อมเครื่องใช้ไฟฟ้า</w:t>
      </w:r>
    </w:p>
    <w:p w14:paraId="3764C732" w14:textId="77777777" w:rsidR="00CE4325" w:rsidRPr="001105C1" w:rsidRDefault="0010151F" w:rsidP="00CE4325">
      <w:pPr>
        <w:pStyle w:val="a7"/>
        <w:spacing w:after="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704C82D5" wp14:editId="42441DDD">
            <wp:simplePos x="0" y="0"/>
            <wp:positionH relativeFrom="margin">
              <wp:posOffset>3257550</wp:posOffset>
            </wp:positionH>
            <wp:positionV relativeFrom="paragraph">
              <wp:posOffset>151765</wp:posOffset>
            </wp:positionV>
            <wp:extent cx="1792605" cy="2390775"/>
            <wp:effectExtent l="0" t="0" r="0" b="9525"/>
            <wp:wrapNone/>
            <wp:docPr id="357411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1105" name="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4A3A841F" wp14:editId="41EB7520">
            <wp:simplePos x="0" y="0"/>
            <wp:positionH relativeFrom="column">
              <wp:posOffset>962025</wp:posOffset>
            </wp:positionH>
            <wp:positionV relativeFrom="paragraph">
              <wp:posOffset>142240</wp:posOffset>
            </wp:positionV>
            <wp:extent cx="1819275" cy="2425065"/>
            <wp:effectExtent l="0" t="0" r="9525" b="0"/>
            <wp:wrapNone/>
            <wp:docPr id="16857798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79862" name="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cs/>
        </w:rPr>
        <w:t xml:space="preserve"> </w:t>
      </w:r>
    </w:p>
    <w:p w14:paraId="303AA062" w14:textId="77777777" w:rsidR="00E942DD" w:rsidRDefault="0010151F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279390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D54CB7D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0F3B87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B579A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0C7335" w14:textId="77777777" w:rsidR="00E942DD" w:rsidRDefault="0010151F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</w:p>
    <w:p w14:paraId="2DAC7DF0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8372E" w14:textId="77777777" w:rsidR="00E942DD" w:rsidRDefault="00E942DD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19B521" w14:textId="77777777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F468F87" w14:textId="77777777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0FCEE07" w14:textId="3CB44681" w:rsidR="00CE4325" w:rsidRDefault="0010151F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ผลการปฏิบัติงานราชการงานจราจร </w:t>
      </w:r>
      <w:proofErr w:type="spellStart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ื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ดำเนินการเป็นไปตามเป้าหมายที่ </w:t>
      </w:r>
      <w:proofErr w:type="spellStart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ตร</w:t>
      </w:r>
      <w:proofErr w:type="spellEnd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.กำหนด และดำเนินการปฏิบัติหน้าที่เป็นไปด้วยความเรียบร้อย ซึ่งทำให้ประชาชนมีความปลอดภัยในการใช้ชีวิตในการคมนาคมเป็นไปด้วยความปลอดภัย ทำให้งานจราจรได้รับคำติชมจากการปฏิบัติหน้าที่ในทางที่ดีในการควบคุมมาตรการกฎจราจรต่างๆ และในส่วนงานจราจรได้ปฏิบัติหน้าที่เพื่อ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ห้ประชาชนปลอดภัยในชีวิตและตักเตือนเพื่อให้ทำถูกกฎจราจรต่อไป ซึ่งทำให้ผลการดำเนินงานของงานจราจร </w:t>
      </w:r>
      <w:proofErr w:type="spellStart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642A3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เป็นไปด้วยความเรียบร้อยและตามเป้าประจำเดือน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32448764" w14:textId="77777777" w:rsidR="00E44F8E" w:rsidRDefault="00E44F8E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A0AE31E" w14:textId="77777777" w:rsidR="00E44F8E" w:rsidRDefault="0010151F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0F91AA1" wp14:editId="6F7F4955">
            <wp:simplePos x="0" y="0"/>
            <wp:positionH relativeFrom="margin">
              <wp:posOffset>0</wp:posOffset>
            </wp:positionH>
            <wp:positionV relativeFrom="paragraph">
              <wp:posOffset>28575</wp:posOffset>
            </wp:positionV>
            <wp:extent cx="2714625" cy="2035969"/>
            <wp:effectExtent l="0" t="0" r="0" b="2540"/>
            <wp:wrapNone/>
            <wp:docPr id="6082983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298348" name="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12D4097" wp14:editId="40137F80">
            <wp:simplePos x="0" y="0"/>
            <wp:positionH relativeFrom="margin">
              <wp:posOffset>3021330</wp:posOffset>
            </wp:positionH>
            <wp:positionV relativeFrom="paragraph">
              <wp:posOffset>0</wp:posOffset>
            </wp:positionV>
            <wp:extent cx="2714625" cy="2035810"/>
            <wp:effectExtent l="0" t="0" r="9525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7BCEE" w14:textId="77777777" w:rsidR="00E942DD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7D7CB" w14:textId="77777777" w:rsidR="00E942DD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87E5EB5" w14:textId="77777777" w:rsidR="00E942DD" w:rsidRPr="00642A3A" w:rsidRDefault="00E942DD" w:rsidP="00E942DD">
      <w:pPr>
        <w:spacing w:after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3044F66" w14:textId="77777777" w:rsidR="00CE4325" w:rsidRPr="006D5E81" w:rsidRDefault="0010151F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766C974" w14:textId="330166C4" w:rsidR="00CE4325" w:rsidRPr="00B5671A" w:rsidRDefault="0010151F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70F3681" wp14:editId="2DAAD279">
                <wp:simplePos x="0" y="0"/>
                <wp:positionH relativeFrom="column">
                  <wp:posOffset>-165735</wp:posOffset>
                </wp:positionH>
                <wp:positionV relativeFrom="paragraph">
                  <wp:posOffset>106680</wp:posOffset>
                </wp:positionV>
                <wp:extent cx="1734185" cy="381635"/>
                <wp:effectExtent l="0" t="0" r="18415" b="18415"/>
                <wp:wrapSquare wrapText="bothSides"/>
                <wp:docPr id="1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A6889" w14:textId="77777777" w:rsidR="00CE4325" w:rsidRPr="00606063" w:rsidRDefault="0010151F" w:rsidP="00CE4325">
                            <w:pPr>
                              <w:shd w:val="clear" w:color="auto" w:fill="F4B083" w:themeFill="accent2" w:themeFillTint="99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F3681" id="_x0000_s1029" type="#_x0000_t202" style="position:absolute;left:0;text-align:left;margin-left:-13.05pt;margin-top:8.4pt;width:136.55pt;height:30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">
                <v:textbox>
                  <w:txbxContent>
                    <w:p w14:paraId="16AA6889" w14:textId="77777777" w:rsidR="00CE4325" w:rsidRPr="00606063" w:rsidRDefault="0010151F" w:rsidP="00CE4325">
                      <w:pPr>
                        <w:shd w:val="clear" w:color="auto" w:fill="F4B083" w:themeFill="accent2" w:themeFillTint="99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ด้านป้องกันปราบปราม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3D4B5955" w14:textId="167FEEBB" w:rsidR="00CE4325" w:rsidRPr="00B5671A" w:rsidRDefault="0010151F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2567</w:t>
      </w:r>
    </w:p>
    <w:p w14:paraId="0EAEE4D4" w14:textId="14DEEC99" w:rsidR="00CE4325" w:rsidRDefault="0010151F" w:rsidP="00CE4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1 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ถึง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3B7D07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ทางกลุ่มงานป้องกันปราบปราม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มีผลการปฏิบัติราชการในเดือน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256</w:t>
      </w:r>
      <w:r w:rsidR="003B7D07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ในด้านต่างๆที่ได้รับผิดชอบของกลุ่มงานป้องกันปราบปราม โดยมีการปฏิบัติงานและผลการปฏิบัติงานในด้านงานที่เกี่ยวข้องต่างๆประจำเดือน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ซึ่ง</w:t>
      </w:r>
      <w:r w:rsidRPr="00954B2B">
        <w:rPr>
          <w:rFonts w:ascii="TH SarabunIT๙" w:hAnsi="TH SarabunIT๙" w:cs="TH SarabunIT๙"/>
          <w:sz w:val="32"/>
          <w:szCs w:val="32"/>
          <w:cs/>
        </w:rPr>
        <w:t>การบริหารสายงานป้องกันปราบปราม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สถานีตำรวจภูธร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>นั้น</w:t>
      </w:r>
      <w:r w:rsidRPr="00954B2B">
        <w:rPr>
          <w:rFonts w:ascii="TH SarabunIT๙" w:hAnsi="TH SarabunIT๙" w:cs="TH SarabunIT๙"/>
          <w:sz w:val="32"/>
          <w:szCs w:val="32"/>
          <w:cs/>
        </w:rPr>
        <w:t xml:space="preserve"> เป็นงานที่ต้องใช้ความสัมพันธ์ระหว่างตำรวจกับประชาชน ในการให้ความรู้อบรมเกี่ยวกับเรื่องคดีอาชญากรรมต่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 ๆ แนะนำความรู้ต</w:t>
      </w:r>
      <w:r>
        <w:rPr>
          <w:rFonts w:ascii="TH SarabunIT๙" w:hAnsi="TH SarabunIT๙" w:cs="TH SarabunIT๙" w:hint="cs"/>
          <w:sz w:val="32"/>
          <w:szCs w:val="32"/>
          <w:cs/>
        </w:rPr>
        <w:t>่า</w:t>
      </w:r>
      <w:r w:rsidRPr="00954B2B">
        <w:rPr>
          <w:rFonts w:ascii="TH SarabunIT๙" w:hAnsi="TH SarabunIT๙" w:cs="TH SarabunIT๙"/>
          <w:sz w:val="32"/>
          <w:szCs w:val="32"/>
          <w:cs/>
        </w:rPr>
        <w:t>งๆ ให้กับประชาชนได้ทราบ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68D4F69" w14:textId="77777777" w:rsidR="00CE4325" w:rsidRDefault="0010151F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สถิติจำนวนข้อมูลต่างๆที่เกี่ยวข้องงานป้องกันปราบปราม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ดังนี้</w:t>
      </w:r>
    </w:p>
    <w:p w14:paraId="562C6A67" w14:textId="77777777" w:rsidR="00CE4325" w:rsidRDefault="0010151F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จำนวนตู้แดง ในเขตพื้นที่รับผิดชอบ </w:t>
      </w:r>
      <w:proofErr w:type="spellStart"/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24141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</w:p>
    <w:p w14:paraId="00FAC38B" w14:textId="77777777" w:rsidR="00E942DD" w:rsidRPr="00137291" w:rsidRDefault="0010151F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จำนวนทั้งสิ้น </w:t>
      </w:r>
      <w:r>
        <w:rPr>
          <w:rFonts w:ascii="TH SarabunIT๙" w:hAnsi="TH SarabunIT๙" w:cs="TH SarabunIT๙" w:hint="cs"/>
          <w:sz w:val="32"/>
          <w:szCs w:val="32"/>
          <w:cs/>
        </w:rPr>
        <w:t>23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/>
          <w:sz w:val="32"/>
          <w:szCs w:val="32"/>
        </w:rPr>
        <w:t xml:space="preserve"> 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หลัก 1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(จุดเสี่ยง)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จุด </w:t>
      </w:r>
    </w:p>
    <w:p w14:paraId="2F2C61F8" w14:textId="77777777" w:rsidR="00CE4325" w:rsidRPr="00E942DD" w:rsidRDefault="0010151F" w:rsidP="00E942DD">
      <w:pPr>
        <w:pStyle w:val="a7"/>
        <w:numPr>
          <w:ilvl w:val="0"/>
          <w:numId w:val="3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>รอง</w:t>
      </w:r>
      <w:r>
        <w:rPr>
          <w:rFonts w:ascii="TH SarabunIT๙" w:hAnsi="TH SarabunIT๙" w:cs="TH SarabunIT๙" w:hint="cs"/>
          <w:sz w:val="32"/>
          <w:szCs w:val="32"/>
          <w:cs/>
        </w:rPr>
        <w:t>(จุดตรวจสัมพันธ์)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 และจุดตรวจ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รอง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2414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จุด</w:t>
      </w:r>
    </w:p>
    <w:p w14:paraId="54B742F5" w14:textId="77777777" w:rsidR="00CE4325" w:rsidRDefault="0010151F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จำนวนพื้นที่รับผิดชอบ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ตำบล </w:t>
      </w:r>
    </w:p>
    <w:p w14:paraId="15908A82" w14:textId="77777777" w:rsidR="00CE4325" w:rsidRDefault="0010151F" w:rsidP="00CE4325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เจ้าหน้าที่สายตรวจ จำนวน </w:t>
      </w:r>
      <w:r w:rsid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ชุด</w:t>
      </w:r>
    </w:p>
    <w:p w14:paraId="651E62C2" w14:textId="77777777" w:rsidR="00CE4325" w:rsidRDefault="0010151F" w:rsidP="00CE432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ผลการปฏิบัติงานราชการงานจราจร </w:t>
      </w:r>
      <w:proofErr w:type="spellStart"/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954B2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ได้ปฏิบัติหน้าที่ด้านต่างๆ</w:t>
      </w:r>
    </w:p>
    <w:p w14:paraId="59BF9BE5" w14:textId="4E715FDE" w:rsidR="00CE4325" w:rsidRPr="00B445EE" w:rsidRDefault="0010151F" w:rsidP="00CE4325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การออกตรวจประจำจุด 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3B7D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จำนวน 3 ผลัด งานป้องกันปราบปรามออกตรวจจุดสุ่มเสี่ยง จุดควบคุมดูแลเพื่อลดการเกิดอาชญากรรมต่างๆ เป็นประจำ</w:t>
      </w:r>
    </w:p>
    <w:p w14:paraId="26CC7DDB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04EFFC" w14:textId="77777777" w:rsidR="00CE4325" w:rsidRDefault="0010151F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D593D1C" wp14:editId="338A03C9">
            <wp:simplePos x="0" y="0"/>
            <wp:positionH relativeFrom="column">
              <wp:posOffset>94615</wp:posOffset>
            </wp:positionH>
            <wp:positionV relativeFrom="paragraph">
              <wp:posOffset>89535</wp:posOffset>
            </wp:positionV>
            <wp:extent cx="2640000" cy="1980000"/>
            <wp:effectExtent l="0" t="0" r="8255" b="1270"/>
            <wp:wrapNone/>
            <wp:docPr id="512324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24038" name="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0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50BFFABA" wp14:editId="7002A110">
            <wp:simplePos x="0" y="0"/>
            <wp:positionH relativeFrom="column">
              <wp:posOffset>3004820</wp:posOffset>
            </wp:positionH>
            <wp:positionV relativeFrom="paragraph">
              <wp:posOffset>89535</wp:posOffset>
            </wp:positionV>
            <wp:extent cx="2640291" cy="1980000"/>
            <wp:effectExtent l="0" t="0" r="8255" b="1270"/>
            <wp:wrapNone/>
            <wp:docPr id="4292847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284729" name="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291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2DD">
        <w:rPr>
          <w:noProof/>
        </w:rPr>
        <w:t xml:space="preserve">                   </w:t>
      </w:r>
    </w:p>
    <w:p w14:paraId="6E775D94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4DD818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9680F1F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190295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8504AA" w14:textId="77777777" w:rsidR="00CE4325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10D53C" w14:textId="77777777" w:rsidR="00CE4325" w:rsidRPr="006C4A96" w:rsidRDefault="00CE4325" w:rsidP="00CE4325">
      <w:pPr>
        <w:pStyle w:val="a7"/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D132B8" w14:textId="77777777" w:rsidR="00E942DD" w:rsidRPr="00FD1E27" w:rsidRDefault="00E942DD" w:rsidP="00FD1E27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893811B" w14:textId="77777777" w:rsidR="00E44F8E" w:rsidRDefault="0010151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1DCCAE7F" w14:textId="6E77A874" w:rsidR="00CE4325" w:rsidRDefault="0010151F" w:rsidP="00E942DD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การตั้งจุดตรวจ จุดสกัด ณ </w:t>
      </w:r>
      <w:r w:rsidR="006B40BB" w:rsidRPr="0095266A">
        <w:rPr>
          <w:rFonts w:ascii="TH SarabunIT๙" w:hAnsi="TH SarabunIT๙" w:cs="TH SarabunIT๙" w:hint="cs"/>
          <w:b/>
          <w:bCs/>
          <w:sz w:val="32"/>
          <w:szCs w:val="32"/>
          <w:cs/>
        </w:rPr>
        <w:t>จุดตรวจตำบลทุ่งงาม</w:t>
      </w:r>
      <w:r w:rsidRP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25A1A">
        <w:rPr>
          <w:rFonts w:ascii="TH SarabunIT๙" w:hAnsi="TH SarabunIT๙" w:cs="TH SarabunIT๙" w:hint="cs"/>
          <w:b/>
          <w:bCs/>
          <w:sz w:val="32"/>
          <w:szCs w:val="32"/>
          <w:cs/>
        </w:rPr>
        <w:t>ต.ทุ่งงาม อ.เสริมงาม</w:t>
      </w:r>
      <w:r w:rsidR="003B7D0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E942DD">
        <w:rPr>
          <w:rFonts w:ascii="TH SarabunIT๙" w:hAnsi="TH SarabunIT๙" w:cs="TH SarabunIT๙" w:hint="cs"/>
          <w:b/>
          <w:bCs/>
          <w:sz w:val="32"/>
          <w:szCs w:val="32"/>
          <w:cs/>
        </w:rPr>
        <w:t>จ.ลำปาง</w:t>
      </w:r>
    </w:p>
    <w:p w14:paraId="504EEEC4" w14:textId="77777777" w:rsidR="00E25A1A" w:rsidRDefault="0010151F" w:rsidP="00E942DD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การตั้งจุดตรวจ จุดสกัด 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หน้าสถานีตำรวจภูธรเสริมงาม ต.ทุ่งงาม อ.เสริมงาม</w:t>
      </w: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จ.ลำปาง</w:t>
      </w:r>
    </w:p>
    <w:p w14:paraId="7F2AAA9E" w14:textId="77777777" w:rsidR="00973294" w:rsidRDefault="00973294" w:rsidP="00973294">
      <w:pPr>
        <w:pStyle w:val="a7"/>
        <w:spacing w:after="0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E0724D" w14:textId="77777777" w:rsidR="00CE4325" w:rsidRDefault="0010151F" w:rsidP="00E25A1A">
      <w:pPr>
        <w:pStyle w:val="a7"/>
        <w:spacing w:after="0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noProof/>
          <w:cs/>
        </w:rPr>
        <w:t xml:space="preserve">     </w:t>
      </w:r>
      <w:r w:rsidR="00E44F8E">
        <w:rPr>
          <w:noProof/>
        </w:rPr>
        <w:drawing>
          <wp:inline distT="0" distB="0" distL="0" distR="0" wp14:anchorId="2FE9C771" wp14:editId="369511CB">
            <wp:extent cx="1919717" cy="1440000"/>
            <wp:effectExtent l="0" t="0" r="4445" b="8255"/>
            <wp:docPr id="17777671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67194" name="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hint="cs"/>
          <w:noProof/>
          <w:cs/>
        </w:rPr>
        <w:t xml:space="preserve">     </w:t>
      </w:r>
      <w:r w:rsidR="00E44F8E">
        <w:rPr>
          <w:noProof/>
        </w:rPr>
        <w:drawing>
          <wp:inline distT="0" distB="0" distL="0" distR="0" wp14:anchorId="0FD86720" wp14:editId="7BF8E9F3">
            <wp:extent cx="1919717" cy="1440000"/>
            <wp:effectExtent l="0" t="0" r="4445" b="8255"/>
            <wp:docPr id="1351231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231055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71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DB40A" w14:textId="77777777" w:rsidR="00973294" w:rsidRPr="00E25A1A" w:rsidRDefault="00973294" w:rsidP="00E25A1A">
      <w:pPr>
        <w:pStyle w:val="a7"/>
        <w:spacing w:after="0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0A2B9" w14:textId="77777777" w:rsidR="00CE4325" w:rsidRPr="00B445EE" w:rsidRDefault="0010151F" w:rsidP="00E25A1A">
      <w:pPr>
        <w:pStyle w:val="a7"/>
        <w:numPr>
          <w:ilvl w:val="0"/>
          <w:numId w:val="3"/>
        </w:num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445E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ด้านการร่วมกิจกรรมชุมชนสัมพันธ์ มอบความรู้ด้านต่างๆ </w:t>
      </w:r>
    </w:p>
    <w:p w14:paraId="74AF6ACC" w14:textId="749C8561" w:rsidR="00E25A1A" w:rsidRDefault="003B7D07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B7D07">
        <w:rPr>
          <w:rFonts w:ascii="TH SarabunIT๙" w:hAnsi="TH SarabunIT๙" w:cs="TH SarabunIT๙"/>
          <w:sz w:val="32"/>
          <w:szCs w:val="32"/>
          <w:cs/>
        </w:rPr>
        <w:t xml:space="preserve">วันที่ 16 ต.ค. 2567 เวลา 09.00 น. อำนวยการโดย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วรเชษฐ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สกิจ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กัน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>.เสริมงาม มอบหมายให้ พ.ต.ท.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รัตน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เดช พิรุณสาร รอง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.เสริมงาม </w:t>
      </w:r>
      <w:r w:rsidRPr="003B7D07">
        <w:rPr>
          <w:rFonts w:ascii="TH SarabunIT๙" w:hAnsi="TH SarabunIT๙" w:cs="TH SarabunIT๙"/>
          <w:sz w:val="32"/>
          <w:szCs w:val="32"/>
        </w:rPr>
        <w:t>,</w:t>
      </w:r>
      <w:r w:rsidRPr="003B7D07">
        <w:rPr>
          <w:rFonts w:ascii="TH SarabunIT๙" w:hAnsi="TH SarabunIT๙" w:cs="TH SarabunIT๙"/>
          <w:sz w:val="32"/>
          <w:szCs w:val="32"/>
          <w:cs/>
        </w:rPr>
        <w:t>พ.ต.ท.มานพ ชาริ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นทร์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3B7D07">
        <w:rPr>
          <w:rFonts w:ascii="TH SarabunIT๙" w:hAnsi="TH SarabunIT๙" w:cs="TH SarabunIT๙"/>
          <w:sz w:val="32"/>
          <w:szCs w:val="32"/>
          <w:cs/>
        </w:rPr>
        <w:t>สวป.สภ</w:t>
      </w:r>
      <w:proofErr w:type="spellEnd"/>
      <w:r w:rsidRPr="003B7D07">
        <w:rPr>
          <w:rFonts w:ascii="TH SarabunIT๙" w:hAnsi="TH SarabunIT๙" w:cs="TH SarabunIT๙"/>
          <w:sz w:val="32"/>
          <w:szCs w:val="32"/>
          <w:cs/>
        </w:rPr>
        <w:t>.เสริมงาม เข้าร่วมเป็นวิทยากรให้ความรู้การเผชิญเหตุบุคคลวิกลจริต ณ โรงเรียนเสริมงามวิทยาคม อำเภอเสริมงาม จังหวัดลำปาง</w:t>
      </w:r>
    </w:p>
    <w:p w14:paraId="08A0FAEA" w14:textId="77777777" w:rsidR="00E44F8E" w:rsidRDefault="00E44F8E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C69E94" w14:textId="1DAB644F" w:rsidR="00E44F8E" w:rsidRDefault="003B7D07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6C45CD5" wp14:editId="362A1B44">
            <wp:extent cx="1918869" cy="1440000"/>
            <wp:effectExtent l="0" t="0" r="5715" b="8255"/>
            <wp:docPr id="1791207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07806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1F">
        <w:rPr>
          <w:rFonts w:ascii="TH SarabunIT๙" w:hAnsi="TH SarabunIT๙" w:cs="TH SarabunIT๙"/>
          <w:sz w:val="32"/>
          <w:szCs w:val="32"/>
        </w:rPr>
        <w:tab/>
      </w:r>
      <w:r w:rsidR="0010151F">
        <w:rPr>
          <w:rFonts w:ascii="TH SarabunIT๙" w:hAnsi="TH SarabunIT๙" w:cs="TH SarabunIT๙"/>
          <w:sz w:val="32"/>
          <w:szCs w:val="32"/>
        </w:rPr>
        <w:tab/>
      </w:r>
      <w:r>
        <w:rPr>
          <w:noProof/>
        </w:rPr>
        <w:drawing>
          <wp:inline distT="0" distB="0" distL="0" distR="0" wp14:anchorId="5333EDFC" wp14:editId="0A3DBABC">
            <wp:extent cx="1918869" cy="1440000"/>
            <wp:effectExtent l="0" t="0" r="5715" b="8255"/>
            <wp:docPr id="587580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58096" name="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56C1" w14:textId="77777777" w:rsidR="00E44F8E" w:rsidRDefault="00E44F8E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12EC6C" w14:textId="7F1EB5A0" w:rsidR="00E44F8E" w:rsidRDefault="003B7D07" w:rsidP="00FD1E27">
      <w:pPr>
        <w:spacing w:after="0"/>
        <w:ind w:left="720" w:firstLine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2896F88" wp14:editId="2D887B71">
            <wp:extent cx="1918869" cy="1440000"/>
            <wp:effectExtent l="0" t="0" r="5715" b="8255"/>
            <wp:docPr id="3316162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616289" name=""/>
                    <pic:cNvPicPr/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151F">
        <w:rPr>
          <w:rFonts w:ascii="TH SarabunIT๙" w:hAnsi="TH SarabunIT๙" w:cs="TH SarabunIT๙"/>
          <w:sz w:val="32"/>
          <w:szCs w:val="32"/>
        </w:rPr>
        <w:tab/>
      </w:r>
      <w:r w:rsidR="0010151F">
        <w:rPr>
          <w:rFonts w:ascii="TH SarabunIT๙" w:hAnsi="TH SarabunIT๙" w:cs="TH SarabunIT๙"/>
          <w:sz w:val="32"/>
          <w:szCs w:val="32"/>
        </w:rPr>
        <w:tab/>
      </w:r>
      <w:r>
        <w:rPr>
          <w:noProof/>
        </w:rPr>
        <w:drawing>
          <wp:inline distT="0" distB="0" distL="0" distR="0" wp14:anchorId="582ABE06" wp14:editId="7AC8D29A">
            <wp:extent cx="1918869" cy="1440000"/>
            <wp:effectExtent l="0" t="0" r="5715" b="8255"/>
            <wp:docPr id="21260974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97415" name="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4E1EB" w14:textId="77777777" w:rsidR="00E25A1A" w:rsidRDefault="0010151F" w:rsidP="00E44F8E">
      <w:pPr>
        <w:spacing w:after="0"/>
        <w:ind w:left="3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3294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645BE9C8" w14:textId="77777777" w:rsidR="00CE4325" w:rsidRPr="006E202C" w:rsidRDefault="00CE4325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248FB3" w14:textId="77777777" w:rsidR="00CE4325" w:rsidRPr="00E44F8E" w:rsidRDefault="00CE4325" w:rsidP="00E44F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A98B09" w14:textId="77777777" w:rsidR="00CE4325" w:rsidRPr="00E44F8E" w:rsidRDefault="00CE4325" w:rsidP="00E44F8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47BD46" w14:textId="77777777" w:rsidR="00CE4325" w:rsidRDefault="0010151F" w:rsidP="00CE432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7834FA92" w14:textId="78F81DCA" w:rsidR="00CE4325" w:rsidRPr="00B5671A" w:rsidRDefault="0010151F" w:rsidP="00CE4325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6063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68E7A7F" wp14:editId="42FE2B5C">
                <wp:simplePos x="0" y="0"/>
                <wp:positionH relativeFrom="column">
                  <wp:posOffset>-161290</wp:posOffset>
                </wp:positionH>
                <wp:positionV relativeFrom="paragraph">
                  <wp:posOffset>106680</wp:posOffset>
                </wp:positionV>
                <wp:extent cx="1135380" cy="381635"/>
                <wp:effectExtent l="0" t="0" r="26670" b="18415"/>
                <wp:wrapSquare wrapText="bothSides"/>
                <wp:docPr id="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8AEA0" w14:textId="77777777" w:rsidR="00CE4325" w:rsidRPr="00606063" w:rsidRDefault="0010151F" w:rsidP="00CE4325">
                            <w:pPr>
                              <w:shd w:val="clear" w:color="auto" w:fill="FFFF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7A7F" id="_x0000_s1030" type="#_x0000_t202" style="position:absolute;left:0;text-align:left;margin-left:-12.7pt;margin-top:8.4pt;width:89.4pt;height:30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">
                <v:textbox>
                  <w:txbxContent>
                    <w:p w14:paraId="1B38AEA0" w14:textId="77777777" w:rsidR="00CE4325" w:rsidRPr="00606063" w:rsidRDefault="0010151F" w:rsidP="00CE4325">
                      <w:pPr>
                        <w:shd w:val="clear" w:color="auto" w:fill="FFFF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36"/>
                          <w:cs/>
                        </w:rPr>
                        <w:t>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>สืบสวน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ผลการปฏิบัติงานราชการงาน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สืบสวน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1F6C81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B5671A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8657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</w:p>
    <w:p w14:paraId="237DB292" w14:textId="0B13EE0E" w:rsidR="00CE4325" w:rsidRPr="00B5671A" w:rsidRDefault="0010151F" w:rsidP="00CE4325">
      <w:pPr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>ข้อมูล ณ วันที่ 3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color w:val="FF0000"/>
          <w:sz w:val="32"/>
          <w:szCs w:val="32"/>
          <w:cs/>
        </w:rPr>
        <w:t>ตุลาคม</w:t>
      </w:r>
      <w:r w:rsidR="00865738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2567</w:t>
      </w:r>
    </w:p>
    <w:p w14:paraId="28384483" w14:textId="1DEF96EF" w:rsidR="00CE4325" w:rsidRDefault="0010151F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กลุ่มงานสืบสวน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sz w:val="32"/>
          <w:szCs w:val="32"/>
          <w:cs/>
        </w:rPr>
        <w:t>เสริมงาม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จ.ลำปาง ได้มีผลการปฏิบัติงานราชการงานสืบสวน เกี่ยวกับสถิติผลการจับกุมคดียาเสพติด ห้วง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E44F8E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F8E">
        <w:rPr>
          <w:rFonts w:ascii="TH SarabunIT๙" w:hAnsi="TH SarabunIT๙" w:cs="TH SarabunIT๙" w:hint="cs"/>
          <w:sz w:val="28"/>
          <w:cs/>
        </w:rPr>
        <w:t>ตุลาคม</w:t>
      </w:r>
      <w:r w:rsidR="00865738">
        <w:rPr>
          <w:rFonts w:ascii="TH SarabunIT๙" w:hAnsi="TH SarabunIT๙" w:cs="TH SarabunIT๙" w:hint="cs"/>
          <w:sz w:val="28"/>
          <w:cs/>
        </w:rPr>
        <w:t xml:space="preserve"> 2567</w:t>
      </w:r>
      <w:r w:rsidR="007A684C" w:rsidRPr="008319FB">
        <w:rPr>
          <w:rFonts w:ascii="TH SarabunIT๙" w:hAnsi="TH SarabunIT๙" w:cs="TH SarabunIT๙" w:hint="cs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14:paraId="11A91548" w14:textId="63E34B52" w:rsidR="007A684C" w:rsidRDefault="00865738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21CD822D" wp14:editId="6407B5B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745480" cy="3725839"/>
            <wp:effectExtent l="0" t="0" r="7620" b="8255"/>
            <wp:wrapNone/>
            <wp:docPr id="5072754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75469" name=""/>
                    <pic:cNvPicPr/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5480" cy="372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EA22DC5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C2A466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29C1FC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03ADBA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2C6F7E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BE1415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154545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0F2129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780B78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5CE8D1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405C54E5" w14:textId="77777777" w:rsidR="007A684C" w:rsidRDefault="007A684C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6D2FE42" w14:textId="77777777" w:rsidR="00865738" w:rsidRDefault="00865738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770D61C" w14:textId="77777777" w:rsidR="00865738" w:rsidRDefault="00865738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ED2C97C" w14:textId="77777777" w:rsidR="00865738" w:rsidRDefault="00865738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78887AA" w14:textId="77777777" w:rsidR="00865738" w:rsidRDefault="00865738" w:rsidP="00CE4325">
      <w:pPr>
        <w:pStyle w:val="a7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131AD29" w14:textId="0B833430" w:rsidR="00CE4325" w:rsidRPr="00730583" w:rsidRDefault="0010151F" w:rsidP="00CE4325">
      <w:pPr>
        <w:pStyle w:val="a7"/>
        <w:ind w:left="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สรุปผลการดำเนินการจับกุมคดียาเสพติด </w:t>
      </w:r>
      <w:proofErr w:type="spellStart"/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สภ</w:t>
      </w:r>
      <w:proofErr w:type="spellEnd"/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.</w:t>
      </w:r>
      <w:r w:rsidR="001F6C81" w:rsidRPr="00F4635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เสริมงาม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ประจำเดือน</w:t>
      </w:r>
      <w:r w:rsidR="00E44F8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ตุลาคม</w:t>
      </w:r>
      <w:r w:rsidR="0086573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2567</w:t>
      </w:r>
      <w:r w:rsidRPr="0073058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ดังนี้</w:t>
      </w:r>
    </w:p>
    <w:p w14:paraId="59CCBACF" w14:textId="1AAC1388" w:rsidR="007A684C" w:rsidRPr="007A684C" w:rsidRDefault="0010151F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คดีเสพ จำนวน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5738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E278AE4" w14:textId="77777777" w:rsidR="007A684C" w:rsidRPr="007A684C" w:rsidRDefault="0010151F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คดีครอบครองเพื่อเสพ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3706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6E0811AF" w14:textId="0BAB0C78" w:rsidR="007A684C" w:rsidRPr="007A684C" w:rsidRDefault="0010151F" w:rsidP="007A684C">
      <w:pPr>
        <w:spacing w:after="0" w:line="240" w:lineRule="auto"/>
        <w:ind w:left="216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รวมเสพ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5738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69B6401" w14:textId="697F95E3" w:rsidR="007A684C" w:rsidRPr="007A684C" w:rsidRDefault="0010151F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จำหน่ายไม่ฉกรรจ์/ครอบครอง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5738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525856E6" w14:textId="77777777" w:rsidR="007A684C" w:rsidRPr="007A684C" w:rsidRDefault="0010151F" w:rsidP="007A684C">
      <w:pPr>
        <w:pStyle w:val="a7"/>
        <w:numPr>
          <w:ilvl w:val="0"/>
          <w:numId w:val="7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>จำหน่ายอุฉกรรจ์</w:t>
      </w:r>
    </w:p>
    <w:p w14:paraId="220A9BE9" w14:textId="77777777" w:rsidR="007A684C" w:rsidRPr="007A684C" w:rsidRDefault="0010151F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- การค้า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0C0BF1C5" w14:textId="77777777" w:rsidR="007A684C" w:rsidRPr="007A684C" w:rsidRDefault="0010151F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 w:hint="cs"/>
          <w:sz w:val="32"/>
          <w:szCs w:val="32"/>
          <w:cs/>
        </w:rPr>
        <w:t>- แพร่กระจาย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4146C7EA" w14:textId="77777777" w:rsidR="007A684C" w:rsidRPr="007A684C" w:rsidRDefault="0010151F" w:rsidP="007A684C">
      <w:pPr>
        <w:spacing w:after="0" w:line="240" w:lineRule="auto"/>
        <w:ind w:left="108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A684C">
        <w:rPr>
          <w:rFonts w:ascii="TH SarabunIT๙" w:hAnsi="TH SarabunIT๙" w:cs="TH SarabunIT๙"/>
          <w:sz w:val="32"/>
          <w:szCs w:val="32"/>
        </w:rPr>
        <w:t xml:space="preserve">-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อื่นๆ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0 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ab/>
        <w:t>ราย</w:t>
      </w:r>
    </w:p>
    <w:p w14:paraId="5370426F" w14:textId="268FC7D7" w:rsidR="007A684C" w:rsidRPr="007A684C" w:rsidRDefault="0010151F" w:rsidP="007A68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7A684C">
        <w:rPr>
          <w:rFonts w:ascii="TH SarabunIT๙" w:hAnsi="TH SarabunIT๙" w:cs="TH SarabunIT๙"/>
          <w:b/>
          <w:bCs/>
          <w:sz w:val="32"/>
          <w:szCs w:val="32"/>
          <w:cs/>
        </w:rPr>
        <w:t>รวมความผิดกลุ่มจำหน่าย</w:t>
      </w:r>
      <w:r w:rsidRPr="007A684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65738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A684C">
        <w:rPr>
          <w:rFonts w:ascii="TH SarabunIT๙" w:hAnsi="TH SarabunIT๙" w:cs="TH SarabunIT๙"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14B181C8" w14:textId="0C2A5809" w:rsidR="007A684C" w:rsidRPr="007A684C" w:rsidRDefault="0010151F" w:rsidP="007A684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2"/>
          <w:szCs w:val="32"/>
        </w:rPr>
        <w:tab/>
      </w:r>
      <w:r w:rsidRPr="007A684C">
        <w:rPr>
          <w:rFonts w:ascii="TH SarabunIT๙" w:hAnsi="TH SarabunIT๙" w:cs="TH SarabunIT๙"/>
          <w:sz w:val="32"/>
          <w:szCs w:val="32"/>
        </w:rPr>
        <w:tab/>
        <w:t xml:space="preserve">    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>รวมทุกข้อหา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7A684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5B3706" w:rsidRPr="005B370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6573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16</w:t>
      </w:r>
      <w:r w:rsidRPr="007A684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ราย</w:t>
      </w:r>
    </w:p>
    <w:p w14:paraId="78CC86E2" w14:textId="77777777" w:rsidR="00CE4325" w:rsidRDefault="0010151F" w:rsidP="00CE432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A684C">
        <w:rPr>
          <w:rFonts w:ascii="TH SarabunIT๙" w:hAnsi="TH SarabunIT๙" w:cs="TH SarabunIT๙"/>
          <w:sz w:val="36"/>
          <w:szCs w:val="36"/>
        </w:rPr>
        <w:tab/>
      </w:r>
      <w:r w:rsidRPr="007A684C">
        <w:rPr>
          <w:rFonts w:ascii="TH SarabunIT๙" w:hAnsi="TH SarabunIT๙" w:cs="TH SarabunIT๙"/>
          <w:sz w:val="36"/>
          <w:szCs w:val="36"/>
        </w:rPr>
        <w:tab/>
      </w:r>
    </w:p>
    <w:p w14:paraId="595F72E7" w14:textId="77777777" w:rsidR="007A684C" w:rsidRDefault="0010151F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br w:type="page"/>
      </w:r>
    </w:p>
    <w:p w14:paraId="3DC7E9DA" w14:textId="77777777" w:rsidR="00CE4325" w:rsidRPr="002525C1" w:rsidRDefault="0010151F" w:rsidP="007A68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2525C1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คดีที่น่าสนใจเกี่ยวกับงานสอบสวน และข้อมูลเพื่อเป็นความรู้แก่ประชาชน</w:t>
      </w:r>
    </w:p>
    <w:p w14:paraId="18D15271" w14:textId="77777777" w:rsidR="00865738" w:rsidRPr="00AF60E1" w:rsidRDefault="00865738" w:rsidP="00865738">
      <w:pPr>
        <w:spacing w:after="0" w:line="240" w:lineRule="auto"/>
        <w:jc w:val="thaiDistribute"/>
        <w:rPr>
          <w:rFonts w:ascii="TH SarabunIT๙" w:hAnsi="TH SarabunIT๙" w:cs="TH SarabunIT๙"/>
          <w:sz w:val="28"/>
        </w:rPr>
      </w:pPr>
      <w:proofErr w:type="spellStart"/>
      <w:r w:rsidRPr="00AF60E1">
        <w:rPr>
          <w:rFonts w:ascii="TH SarabunIT๙" w:hAnsi="TH SarabunIT๙" w:cs="TH SarabunIT๙"/>
          <w:sz w:val="28"/>
          <w:cs/>
        </w:rPr>
        <w:t>สภ</w:t>
      </w:r>
      <w:proofErr w:type="spellEnd"/>
      <w:r w:rsidRPr="00AF60E1">
        <w:rPr>
          <w:rFonts w:ascii="TH SarabunIT๙" w:hAnsi="TH SarabunIT๙" w:cs="TH SarabunIT๙"/>
          <w:sz w:val="28"/>
          <w:cs/>
        </w:rPr>
        <w:t xml:space="preserve">.เสริมงาม </w:t>
      </w:r>
      <w:proofErr w:type="spellStart"/>
      <w:r w:rsidRPr="00AF60E1">
        <w:rPr>
          <w:rFonts w:ascii="TH SarabunIT๙" w:hAnsi="TH SarabunIT๙" w:cs="TH SarabunIT๙"/>
          <w:sz w:val="28"/>
          <w:cs/>
        </w:rPr>
        <w:t>จว</w:t>
      </w:r>
      <w:proofErr w:type="spellEnd"/>
      <w:r w:rsidRPr="00AF60E1">
        <w:rPr>
          <w:rFonts w:ascii="TH SarabunIT๙" w:hAnsi="TH SarabunIT๙" w:cs="TH SarabunIT๙"/>
          <w:sz w:val="28"/>
          <w:cs/>
        </w:rPr>
        <w:t xml:space="preserve">.ลำปาง ขอรายงานผลการจับกุม วันที่ </w:t>
      </w:r>
      <w:r>
        <w:rPr>
          <w:rFonts w:ascii="TH SarabunIT๙" w:hAnsi="TH SarabunIT๙" w:cs="TH SarabunIT๙" w:hint="cs"/>
          <w:sz w:val="28"/>
          <w:cs/>
        </w:rPr>
        <w:t>8</w:t>
      </w:r>
      <w:r w:rsidRPr="00AF60E1">
        <w:rPr>
          <w:rFonts w:ascii="TH SarabunIT๙" w:hAnsi="TH SarabunIT๙" w:cs="TH SarabunIT๙"/>
          <w:sz w:val="28"/>
          <w:cs/>
        </w:rPr>
        <w:t xml:space="preserve"> </w:t>
      </w:r>
      <w:r>
        <w:rPr>
          <w:rFonts w:ascii="TH SarabunIT๙" w:hAnsi="TH SarabunIT๙" w:cs="TH SarabunIT๙" w:hint="cs"/>
          <w:sz w:val="28"/>
          <w:cs/>
        </w:rPr>
        <w:t>ตุลาคม</w:t>
      </w:r>
      <w:r w:rsidRPr="00AF60E1">
        <w:rPr>
          <w:rFonts w:ascii="TH SarabunIT๙" w:hAnsi="TH SarabunIT๙" w:cs="TH SarabunIT๙"/>
          <w:sz w:val="28"/>
          <w:cs/>
        </w:rPr>
        <w:t xml:space="preserve"> ๒๕๖</w:t>
      </w:r>
      <w:r>
        <w:rPr>
          <w:rFonts w:ascii="TH SarabunIT๙" w:hAnsi="TH SarabunIT๙" w:cs="TH SarabunIT๙" w:hint="cs"/>
          <w:sz w:val="28"/>
          <w:cs/>
        </w:rPr>
        <w:t>7</w:t>
      </w:r>
    </w:p>
    <w:p w14:paraId="315486C1" w14:textId="77777777" w:rsidR="00865738" w:rsidRPr="00AF60E1" w:rsidRDefault="00865738" w:rsidP="0086573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F60E1">
        <w:rPr>
          <w:rFonts w:ascii="TH SarabunIT๙" w:hAnsi="TH SarabunIT๙" w:cs="TH SarabunIT๙"/>
          <w:sz w:val="28"/>
          <w:cs/>
        </w:rPr>
        <w:t xml:space="preserve">โดยการอำนวยการของ </w:t>
      </w:r>
      <w:proofErr w:type="spellStart"/>
      <w:r w:rsidRPr="00AF60E1">
        <w:rPr>
          <w:rFonts w:ascii="TH SarabunIT๙" w:hAnsi="TH SarabunIT๙" w:cs="TH SarabunIT๙"/>
          <w:sz w:val="28"/>
          <w:cs/>
        </w:rPr>
        <w:t>พ.ต.อ</w:t>
      </w:r>
      <w:proofErr w:type="spellEnd"/>
      <w:r w:rsidRPr="00AF60E1">
        <w:rPr>
          <w:rFonts w:ascii="TH SarabunIT๙" w:hAnsi="TH SarabunIT๙" w:cs="TH SarabunIT๙"/>
          <w:sz w:val="28"/>
          <w:cs/>
        </w:rPr>
        <w:t>.</w:t>
      </w:r>
      <w:proofErr w:type="spellStart"/>
      <w:r w:rsidRPr="00AF60E1">
        <w:rPr>
          <w:rFonts w:ascii="TH SarabunIT๙" w:hAnsi="TH SarabunIT๙" w:cs="TH SarabunIT๙"/>
          <w:sz w:val="28"/>
          <w:cs/>
        </w:rPr>
        <w:t>วรเชษฐ</w:t>
      </w:r>
      <w:proofErr w:type="spellEnd"/>
      <w:r w:rsidRPr="00AF60E1">
        <w:rPr>
          <w:rFonts w:ascii="TH SarabunIT๙" w:hAnsi="TH SarabunIT๙" w:cs="TH SarabunIT๙"/>
          <w:sz w:val="28"/>
          <w:cs/>
        </w:rPr>
        <w:t xml:space="preserve"> </w:t>
      </w:r>
      <w:proofErr w:type="spellStart"/>
      <w:r w:rsidRPr="00AF60E1">
        <w:rPr>
          <w:rFonts w:ascii="TH SarabunIT๙" w:hAnsi="TH SarabunIT๙" w:cs="TH SarabunIT๙"/>
          <w:sz w:val="28"/>
          <w:cs/>
        </w:rPr>
        <w:t>สกิจ</w:t>
      </w:r>
      <w:proofErr w:type="spellEnd"/>
      <w:r w:rsidRPr="00AF60E1">
        <w:rPr>
          <w:rFonts w:ascii="TH SarabunIT๙" w:hAnsi="TH SarabunIT๙" w:cs="TH SarabunIT๙"/>
          <w:sz w:val="28"/>
          <w:cs/>
        </w:rPr>
        <w:t xml:space="preserve">กัน </w:t>
      </w:r>
      <w:proofErr w:type="spellStart"/>
      <w:r w:rsidRPr="00AF60E1">
        <w:rPr>
          <w:rFonts w:ascii="TH SarabunIT๙" w:hAnsi="TH SarabunIT๙" w:cs="TH SarabunIT๙"/>
          <w:sz w:val="28"/>
          <w:cs/>
        </w:rPr>
        <w:t>ผกก.สภ</w:t>
      </w:r>
      <w:proofErr w:type="spellEnd"/>
      <w:r w:rsidRPr="00AF60E1">
        <w:rPr>
          <w:rFonts w:ascii="TH SarabunIT๙" w:hAnsi="TH SarabunIT๙" w:cs="TH SarabunIT๙"/>
          <w:sz w:val="28"/>
          <w:cs/>
        </w:rPr>
        <w:t>.เสริมงาม</w:t>
      </w:r>
      <w:r w:rsidRPr="00AF60E1">
        <w:rPr>
          <w:rFonts w:ascii="TH SarabunIT๙" w:hAnsi="TH SarabunIT๙" w:cs="TH SarabunIT๙"/>
          <w:sz w:val="28"/>
        </w:rPr>
        <w:t xml:space="preserve">, </w:t>
      </w:r>
      <w:r w:rsidRPr="00AF60E1">
        <w:rPr>
          <w:rFonts w:ascii="TH SarabunIT๙" w:hAnsi="TH SarabunIT๙" w:cs="TH SarabunIT๙"/>
          <w:sz w:val="28"/>
          <w:cs/>
        </w:rPr>
        <w:t xml:space="preserve">พ.ต.ท.ทองใบ </w:t>
      </w:r>
      <w:proofErr w:type="spellStart"/>
      <w:r w:rsidRPr="00AF60E1">
        <w:rPr>
          <w:rFonts w:ascii="TH SarabunIT๙" w:hAnsi="TH SarabunIT๙" w:cs="TH SarabunIT๙"/>
          <w:sz w:val="28"/>
          <w:cs/>
        </w:rPr>
        <w:t>ขัดปิน</w:t>
      </w:r>
      <w:proofErr w:type="spellEnd"/>
      <w:r w:rsidRPr="00AF60E1">
        <w:rPr>
          <w:rFonts w:ascii="TH SarabunIT๙" w:hAnsi="TH SarabunIT๙" w:cs="TH SarabunIT๙"/>
          <w:sz w:val="28"/>
          <w:cs/>
        </w:rPr>
        <w:t xml:space="preserve"> รอง ผกก.</w:t>
      </w:r>
      <w:proofErr w:type="spellStart"/>
      <w:r w:rsidRPr="00AF60E1">
        <w:rPr>
          <w:rFonts w:ascii="TH SarabunIT๙" w:hAnsi="TH SarabunIT๙" w:cs="TH SarabunIT๙"/>
          <w:sz w:val="28"/>
          <w:cs/>
        </w:rPr>
        <w:t>สส.สภ</w:t>
      </w:r>
      <w:proofErr w:type="spellEnd"/>
      <w:r w:rsidRPr="00AF60E1">
        <w:rPr>
          <w:rFonts w:ascii="TH SarabunIT๙" w:hAnsi="TH SarabunIT๙" w:cs="TH SarabunIT๙"/>
          <w:sz w:val="28"/>
          <w:cs/>
        </w:rPr>
        <w:t xml:space="preserve">.เสริมงาม พร้อมด้วยเจ้าหน้าที่ชุดจับกุม  </w:t>
      </w:r>
      <w:proofErr w:type="spellStart"/>
      <w:r w:rsidRPr="00AF60E1">
        <w:rPr>
          <w:rFonts w:ascii="TH SarabunIT๙" w:hAnsi="TH SarabunIT๙" w:cs="TH SarabunIT๙"/>
          <w:sz w:val="28"/>
          <w:cs/>
        </w:rPr>
        <w:t>สภ</w:t>
      </w:r>
      <w:proofErr w:type="spellEnd"/>
      <w:r w:rsidRPr="00AF60E1">
        <w:rPr>
          <w:rFonts w:ascii="TH SarabunIT๙" w:hAnsi="TH SarabunIT๙" w:cs="TH SarabunIT๙"/>
          <w:sz w:val="28"/>
          <w:cs/>
        </w:rPr>
        <w:t>.เสริมงาม</w:t>
      </w:r>
    </w:p>
    <w:p w14:paraId="12C25B74" w14:textId="77777777" w:rsidR="00865738" w:rsidRPr="000A0BFD" w:rsidRDefault="00865738" w:rsidP="00865738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  <w:r w:rsidRPr="000A0BFD">
        <w:rPr>
          <w:rFonts w:ascii="TH SarabunIT๙" w:hAnsi="TH SarabunIT๙" w:cs="TH SarabunIT๙"/>
          <w:cs/>
        </w:rPr>
        <w:t>พฤติการณ์ในการตรวจยึด ก่อนทำการจับกุมเจ้าหน้าที่ สถานีตำรวจภูธรเสริมงาม ได้รับแจ้งจากสายลับไม่ประสงค์ออกนาม เพื่อหวังรางวัลนำจับ โดยแจ้งว่าที่ กระท่อมไม่มีเลขที่ เขตบ้านใหม่สาแล ม.7 ตำบลทุ่งงาม อำเภอเสริมงาม จังหวัดลำปางมีนายชัย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 xml:space="preserve"> ใจบุญ หรือปอนด์ (ทราบชื่อภายหลัง) ใช้กระท่อมหลังดังกล่าวเป็นสถานที่มั่วสุม จำหน่ายและเสพยาเสพติดให้กับกลุ่มวัยรุ่นและผู้ใช้แรงงาน ภายในหมู่บ้านและหมู่บ้านข้างเคียง  จากการสืบสวนหาข่าว พบว่า 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 xml:space="preserve"> ใจบุญ มีพฤติการณ์ในการจำหน่ายยาบ้าจริง โดยนายชัย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>ฯ มักจะใช้ รถจักรยานยนต์ยี่ห้อ</w:t>
      </w:r>
      <w:proofErr w:type="spellStart"/>
      <w:r w:rsidRPr="000A0BFD">
        <w:rPr>
          <w:rFonts w:ascii="TH SarabunIT๙" w:hAnsi="TH SarabunIT๙" w:cs="TH SarabunIT๙"/>
          <w:cs/>
        </w:rPr>
        <w:t>ฮอนด้า</w:t>
      </w:r>
      <w:proofErr w:type="spellEnd"/>
      <w:r w:rsidRPr="000A0BFD">
        <w:rPr>
          <w:rFonts w:ascii="TH SarabunIT๙" w:hAnsi="TH SarabunIT๙" w:cs="TH SarabunIT๙"/>
          <w:cs/>
        </w:rPr>
        <w:t xml:space="preserve"> </w:t>
      </w:r>
      <w:proofErr w:type="spellStart"/>
      <w:r w:rsidRPr="000A0BFD">
        <w:rPr>
          <w:rFonts w:ascii="TH SarabunIT๙" w:hAnsi="TH SarabunIT๙" w:cs="TH SarabunIT๙"/>
          <w:cs/>
        </w:rPr>
        <w:t>เวฟ</w:t>
      </w:r>
      <w:proofErr w:type="spellEnd"/>
      <w:r w:rsidRPr="000A0BFD">
        <w:rPr>
          <w:rFonts w:ascii="TH SarabunIT๙" w:hAnsi="TH SarabunIT๙" w:cs="TH SarabunIT๙"/>
          <w:cs/>
        </w:rPr>
        <w:t xml:space="preserve">๑๑๐ไอ ไม่ทราบทะเบียน </w:t>
      </w:r>
      <w:r w:rsidRPr="000A0BFD">
        <w:rPr>
          <w:rFonts w:ascii="TH SarabunIT๙" w:hAnsi="TH SarabunIT๙" w:cs="TH SarabunIT๙"/>
        </w:rPr>
        <w:t xml:space="preserve">, </w:t>
      </w:r>
      <w:r w:rsidRPr="000A0BFD">
        <w:rPr>
          <w:rFonts w:ascii="TH SarabunIT๙" w:hAnsi="TH SarabunIT๙" w:cs="TH SarabunIT๙"/>
          <w:cs/>
        </w:rPr>
        <w:t xml:space="preserve">รถจักรยานยนต์ยี่ห้อ </w:t>
      </w:r>
      <w:r w:rsidRPr="000A0BFD">
        <w:rPr>
          <w:rFonts w:ascii="TH SarabunIT๙" w:hAnsi="TH SarabunIT๙" w:cs="TH SarabunIT๙"/>
        </w:rPr>
        <w:t>LEGEND</w:t>
      </w:r>
      <w:r w:rsidRPr="000A0BFD">
        <w:rPr>
          <w:rFonts w:ascii="TH SarabunIT๙" w:hAnsi="TH SarabunIT๙" w:cs="TH SarabunIT๙"/>
          <w:cs/>
        </w:rPr>
        <w:t>๒๐๐ สีเทา ไม่ทราบทะเบียน และรถยนต์กระบะ ยี่ห้อ</w:t>
      </w:r>
      <w:proofErr w:type="spellStart"/>
      <w:r w:rsidRPr="000A0BFD">
        <w:rPr>
          <w:rFonts w:ascii="TH SarabunIT๙" w:hAnsi="TH SarabunIT๙" w:cs="TH SarabunIT๙"/>
          <w:cs/>
        </w:rPr>
        <w:t>นิส</w:t>
      </w:r>
      <w:proofErr w:type="spellEnd"/>
      <w:r w:rsidRPr="000A0BFD">
        <w:rPr>
          <w:rFonts w:ascii="TH SarabunIT๙" w:hAnsi="TH SarabunIT๙" w:cs="TH SarabunIT๙"/>
          <w:cs/>
        </w:rPr>
        <w:t>สัน สีเทา ไม่ทราบทะเบียน  ในการเข้า-ออก บริเวณกระท่อม และสายลับยังแจ้งอีกว่า มักจะมีกลุ่มวัยรุ่นและผู้ใช้แรงงาน เข้า-ออกบริเวณกระท่อมไม่มีเลขที่ดังกล่าว เพื่อไปมั่วสุมและซื้อยาบ้าจากนายชัย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 xml:space="preserve">ฯ อยู่เป็นประจำ ชุดตรวจยึดจึงได้รายงานผู้บังคับบัญชาทราบตามลำดับชั้น และผู้บังคับบัญชาได้สั่งการให้ทำการตรวจค้นจับกุมตัวมาดำเนินคดีตามกฎหมาย  </w:t>
      </w:r>
      <w:r w:rsidRPr="000A0BFD">
        <w:rPr>
          <w:rFonts w:ascii="TH SarabunIT๙" w:hAnsi="TH SarabunIT๙" w:cs="TH SarabunIT๙"/>
          <w:cs/>
        </w:rPr>
        <w:tab/>
      </w:r>
    </w:p>
    <w:p w14:paraId="453B339A" w14:textId="77777777" w:rsidR="00865738" w:rsidRPr="000A0BFD" w:rsidRDefault="00865738" w:rsidP="00865738">
      <w:pPr>
        <w:spacing w:after="0" w:line="240" w:lineRule="auto"/>
        <w:ind w:firstLine="720"/>
        <w:jc w:val="thaiDistribute"/>
        <w:rPr>
          <w:rFonts w:ascii="TH SarabunIT๙" w:hAnsi="TH SarabunIT๙" w:cs="TH SarabunIT๙"/>
        </w:rPr>
      </w:pPr>
      <w:r w:rsidRPr="000A0BFD">
        <w:rPr>
          <w:rFonts w:ascii="TH SarabunIT๙" w:hAnsi="TH SarabunIT๙" w:cs="TH SarabunIT๙"/>
          <w:cs/>
        </w:rPr>
        <w:tab/>
        <w:t>ต่อมาตามวันเวลาตรวจยึด ชุดตรวจยึดได้สนธิกำลังเข้าตรวจสอบ กระท่อมไม่มีเลขที่ เขตบ้านใหม่สาแล ม.7 ตำบลทุ่งงาม อำเภอเสริมงาม จังหวัดลำปาง ตามรับแจ้งจากสายลับ เมื่อไปถึง พบนายชัย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 xml:space="preserve"> ใจบุญ หรือปอนด์ (ทราบชื่อภายหลัง) ยืนสะพายถังพ่นยาฆ่าหญ้า สีน้ำเงิน อยู่บริเวณทางเข้าหน้ากระท่อมไม่มีเลขที่ ตามรับแจ้งจากสายลับ  เมื่อนายชัย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>ฯ พบเห็นเจ้าหน้าที่ ได้ทำการทิ้งถังพ่นยาฆ่าหญ้า และได้วิ่งหลบหนีไปทางด้านข้าง ชุดตรวจยึดเห็นดังนั้น จึงได้วิ่งไล่ติดตามจับกุม เนื่องจาก 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 xml:space="preserve">ฯ มีความชำนาญในพื้นที่ พร้อมกับช่วงเวลาดังกล่าวเป็นเวลากลางคืน จึงได้วิ่งหลบหนีชุดตรวจยึดไปได้ จากนั้นชุดจับกุมได้ทำการจับกุม นายเอกพงศ์ ถาน้อย  หรือ </w:t>
      </w:r>
      <w:proofErr w:type="spellStart"/>
      <w:r w:rsidRPr="000A0BFD">
        <w:rPr>
          <w:rFonts w:ascii="TH SarabunIT๙" w:hAnsi="TH SarabunIT๙" w:cs="TH SarabunIT๙"/>
          <w:cs/>
        </w:rPr>
        <w:t>ดราฟ</w:t>
      </w:r>
      <w:proofErr w:type="spellEnd"/>
      <w:r w:rsidRPr="000A0BFD">
        <w:rPr>
          <w:rFonts w:ascii="TH SarabunIT๙" w:hAnsi="TH SarabunIT๙" w:cs="TH SarabunIT๙"/>
          <w:cs/>
        </w:rPr>
        <w:t xml:space="preserve"> (ทราบชื่อภายหลัง) (แยกไว้อีกคดีหนึ่ง)    และ นายวิทยา คำยานะ หรือเข้ม (ทราบชื่อภายหลัง) (แยกไว้อีกคดีหนึ่ง)    ในข้อหา “เสพยาเสพติดให้โทษในประเภทที่ ๑ (เมท</w:t>
      </w:r>
      <w:proofErr w:type="spellStart"/>
      <w:r w:rsidRPr="000A0BFD">
        <w:rPr>
          <w:rFonts w:ascii="TH SarabunIT๙" w:hAnsi="TH SarabunIT๙" w:cs="TH SarabunIT๙"/>
          <w:cs/>
        </w:rPr>
        <w:t>แอมเฟ</w:t>
      </w:r>
      <w:proofErr w:type="spellEnd"/>
      <w:r w:rsidRPr="000A0BFD">
        <w:rPr>
          <w:rFonts w:ascii="TH SarabunIT๙" w:hAnsi="TH SarabunIT๙" w:cs="TH SarabunIT๙"/>
          <w:cs/>
        </w:rPr>
        <w:t>ตามีนหรือยาบ้า) โดย นายเอกพงศ์ ถาน้อย ได้รับสารภาพกับเจ้าหน้าที่ว่า เสพยาบ้ามาจริง โดยเสพครั้งล่าสุดเมื่อ วันที่ ๘ ตุลาคม ๖๗ โดยได้รับยาบ้ามาจาก 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 xml:space="preserve"> ใจบุญ หรือปอนด์ ซึ่งตนเรียกว่า “ลูกพี่”  มาจำนวน ๒ เม็ด จากนั้นจึงได้นำมาเสพที่บริเวณกระท่อมไม่มีเลขที่ดังกล่าว โดยนายชัย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 xml:space="preserve"> ใจบุญ ได้หยิบยาบ้า มากจากในรถยนต์กระบะ ยี่ห้อ </w:t>
      </w:r>
      <w:proofErr w:type="spellStart"/>
      <w:r w:rsidRPr="000A0BFD">
        <w:rPr>
          <w:rFonts w:ascii="TH SarabunIT๙" w:hAnsi="TH SarabunIT๙" w:cs="TH SarabunIT๙"/>
          <w:cs/>
        </w:rPr>
        <w:t>นิส</w:t>
      </w:r>
      <w:proofErr w:type="spellEnd"/>
      <w:r w:rsidRPr="000A0BFD">
        <w:rPr>
          <w:rFonts w:ascii="TH SarabunIT๙" w:hAnsi="TH SarabunIT๙" w:cs="TH SarabunIT๙"/>
          <w:cs/>
        </w:rPr>
        <w:t xml:space="preserve">สัน </w:t>
      </w:r>
      <w:proofErr w:type="spellStart"/>
      <w:r w:rsidRPr="000A0BFD">
        <w:rPr>
          <w:rFonts w:ascii="TH SarabunIT๙" w:hAnsi="TH SarabunIT๙" w:cs="TH SarabunIT๙"/>
          <w:cs/>
        </w:rPr>
        <w:t>บิ๊กเอ็ม</w:t>
      </w:r>
      <w:proofErr w:type="spellEnd"/>
      <w:r w:rsidRPr="000A0BFD">
        <w:rPr>
          <w:rFonts w:ascii="TH SarabunIT๙" w:hAnsi="TH SarabunIT๙" w:cs="TH SarabunIT๙"/>
          <w:cs/>
        </w:rPr>
        <w:t xml:space="preserve"> สีเทา ป้ายทะเบียน </w:t>
      </w:r>
      <w:proofErr w:type="spellStart"/>
      <w:r w:rsidRPr="000A0BFD">
        <w:rPr>
          <w:rFonts w:ascii="TH SarabunIT๙" w:hAnsi="TH SarabunIT๙" w:cs="TH SarabunIT๙"/>
          <w:cs/>
        </w:rPr>
        <w:t>บม</w:t>
      </w:r>
      <w:proofErr w:type="spellEnd"/>
      <w:r w:rsidRPr="000A0BFD">
        <w:rPr>
          <w:rFonts w:ascii="TH SarabunIT๙" w:hAnsi="TH SarabunIT๙" w:cs="TH SarabunIT๙"/>
          <w:cs/>
        </w:rPr>
        <w:t xml:space="preserve"> 4746 ลำปาง ซึ่งจอดไว้ภายในกระท่อม โดยนายชัย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>ฯ เป็นผู้ขับขี่รถยนต์ดังกล่าว โดยที่ตนเรียกนาย 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 xml:space="preserve">ฯ ว่า”ลูกพี่” นั้น เนื่องจากตนได้ทำการดูแล ทำความสะอาด รถยนต์คันดังกล่าวข้างต้น และ รถจักรยานยนต์ยี่ห้อ </w:t>
      </w:r>
      <w:r w:rsidRPr="000A0BFD">
        <w:rPr>
          <w:rFonts w:ascii="TH SarabunIT๙" w:hAnsi="TH SarabunIT๙" w:cs="TH SarabunIT๙"/>
        </w:rPr>
        <w:t xml:space="preserve">LEGEND </w:t>
      </w:r>
      <w:r w:rsidRPr="000A0BFD">
        <w:rPr>
          <w:rFonts w:ascii="TH SarabunIT๙" w:hAnsi="TH SarabunIT๙" w:cs="TH SarabunIT๙"/>
          <w:cs/>
        </w:rPr>
        <w:t xml:space="preserve">200 สีเทา ป้ายทะเบียน ๑ </w:t>
      </w:r>
      <w:proofErr w:type="spellStart"/>
      <w:r w:rsidRPr="000A0BFD">
        <w:rPr>
          <w:rFonts w:ascii="TH SarabunIT๙" w:hAnsi="TH SarabunIT๙" w:cs="TH SarabunIT๙"/>
          <w:cs/>
        </w:rPr>
        <w:t>กธ</w:t>
      </w:r>
      <w:proofErr w:type="spellEnd"/>
      <w:r w:rsidRPr="000A0BFD">
        <w:rPr>
          <w:rFonts w:ascii="TH SarabunIT๙" w:hAnsi="TH SarabunIT๙" w:cs="TH SarabunIT๙"/>
          <w:cs/>
        </w:rPr>
        <w:t>728 ลำปางซึ่งนายชัย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>ฯเป็นผู้ขับขี่มาจอดไว้ ซึ่งภายในรถยนต์คันดังกล่าว ที่นายชัย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>ฯ ใช้นั้น ภายในรถ มีอาวุธปืนและเครื่องกระสุนปืน และยาบ้า ตนจึงได้ทำการเฝ้าดูแลและทำความสะอาดให้ หลังจากนั้น 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>ฯ จึงได้แบ่งยาบ้าให้ตนเสพเพื่อเป็นค่าตอบแทน และยังให้การณ์อีกว่า กระท่อมไม่มีเลขที่ข้างต้นที่นายชัย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>ฯ ใช้ในการมั่วสุมและจำหน่ายยาบ้า โดยมักจะมีกลุ่มวัยรุ่นและผู้ใช้แรงงาน  เข้า-ออก บริเวณกระท่อม เพื่อมาซื้อยาบ้าจากนายชัย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>ฯ หรือปอนด์ อยู่เป็นประจำ โดยข้าฯได้ให้การณ์กับเจ้าหน้าที่ชุดจับกุม โดยความสมัครใจ ไม่มีผู้ใดบังคับขู่เข็ญหรือหลอกลวง ประการใดๆทั้งสิ้น จากการให้การณ์ของ นายเอกพงศ์ฯ และพฤติการณ์ของนายชัย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 xml:space="preserve">ฯ ที่ได้รับแจ้งจากสายลับและจากการสืบสวนหาข่าว จึงได้เข้าทำการตรวจค้น ภายในกระท่อมไม่มีเลขที่ พบรถยนต์ยี่ห้อ </w:t>
      </w:r>
      <w:proofErr w:type="spellStart"/>
      <w:r w:rsidRPr="000A0BFD">
        <w:rPr>
          <w:rFonts w:ascii="TH SarabunIT๙" w:hAnsi="TH SarabunIT๙" w:cs="TH SarabunIT๙"/>
          <w:cs/>
        </w:rPr>
        <w:t>นิส</w:t>
      </w:r>
      <w:proofErr w:type="spellEnd"/>
      <w:r w:rsidRPr="000A0BFD">
        <w:rPr>
          <w:rFonts w:ascii="TH SarabunIT๙" w:hAnsi="TH SarabunIT๙" w:cs="TH SarabunIT๙"/>
          <w:cs/>
        </w:rPr>
        <w:t xml:space="preserve">สัน </w:t>
      </w:r>
      <w:proofErr w:type="spellStart"/>
      <w:r w:rsidRPr="000A0BFD">
        <w:rPr>
          <w:rFonts w:ascii="TH SarabunIT๙" w:hAnsi="TH SarabunIT๙" w:cs="TH SarabunIT๙"/>
          <w:cs/>
        </w:rPr>
        <w:t>บิ๊กเอ็ม</w:t>
      </w:r>
      <w:proofErr w:type="spellEnd"/>
      <w:r w:rsidRPr="000A0BFD">
        <w:rPr>
          <w:rFonts w:ascii="TH SarabunIT๙" w:hAnsi="TH SarabunIT๙" w:cs="TH SarabunIT๙"/>
          <w:cs/>
        </w:rPr>
        <w:t xml:space="preserve"> สีเทา ป้ายทะเบียน </w:t>
      </w:r>
      <w:proofErr w:type="spellStart"/>
      <w:r w:rsidRPr="000A0BFD">
        <w:rPr>
          <w:rFonts w:ascii="TH SarabunIT๙" w:hAnsi="TH SarabunIT๙" w:cs="TH SarabunIT๙"/>
          <w:cs/>
        </w:rPr>
        <w:t>บม</w:t>
      </w:r>
      <w:proofErr w:type="spellEnd"/>
      <w:r w:rsidRPr="000A0BFD">
        <w:rPr>
          <w:rFonts w:ascii="TH SarabunIT๙" w:hAnsi="TH SarabunIT๙" w:cs="TH SarabunIT๙"/>
          <w:cs/>
        </w:rPr>
        <w:t xml:space="preserve"> 4746 ลำปาง จอดไว้ ภายในกระท่อม ชุดตรวจยึด จึงได้ทำการตรวจค้นภายในรถยนต์ พบของกลางทั้งหมดตามระบุข้างต้นบันทึกตรวจยึด และได้แนบรูปภาพประกอบการตรวจยึด และพยานหลักฐานในการกล่าวโทษ 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>ฯ แนบท้ายบันทึกตรวจยึดนี้ด้วย</w:t>
      </w:r>
    </w:p>
    <w:p w14:paraId="428C0A4A" w14:textId="0B377935" w:rsidR="00CE4325" w:rsidRDefault="00865738" w:rsidP="00865738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A0BFD">
        <w:rPr>
          <w:rFonts w:ascii="TH SarabunIT๙" w:hAnsi="TH SarabunIT๙" w:cs="TH SarabunIT๙"/>
          <w:cs/>
        </w:rPr>
        <w:tab/>
        <w:t>ชุดตรวจยึดได้พิจารณาและเห็นว่า เป็นความผิดฐาน “จำหน่ายโดยมียาเสพติดให้โทษประเภท 1 (เมท</w:t>
      </w:r>
      <w:proofErr w:type="spellStart"/>
      <w:r w:rsidRPr="000A0BFD">
        <w:rPr>
          <w:rFonts w:ascii="TH SarabunIT๙" w:hAnsi="TH SarabunIT๙" w:cs="TH SarabunIT๙"/>
          <w:cs/>
        </w:rPr>
        <w:t>แอมเฟ</w:t>
      </w:r>
      <w:proofErr w:type="spellEnd"/>
      <w:r w:rsidRPr="000A0BFD">
        <w:rPr>
          <w:rFonts w:ascii="TH SarabunIT๙" w:hAnsi="TH SarabunIT๙" w:cs="TH SarabunIT๙"/>
          <w:cs/>
        </w:rPr>
        <w:t>ตามีน) ไว้ในครอบครองเพื่อจำหน่าย อันเป็นการกระทำเพื่อการค้า และก่อให้เกิดการแพร่กระจายในกลุ่มประชาชน โดยผิดกฎหมาย และ มีอาวุธปืนและเครื่องกระสุนปืนไว้ในครอบครองโดยไม่ได้รับอนุญาตจากนายทะเบียน” ชุดตรวจยึดจึงได้แจ้งให้พนักงานสอบสวน ร่วมกันตรวจสถานที่เกิดเหตุ และรวบรวมพยานหลักฐาน ตรวจยึดของกลาง เพื่อดำเนินคดีตามกฎหมายกับนายชัย</w:t>
      </w:r>
      <w:proofErr w:type="spellStart"/>
      <w:r w:rsidRPr="000A0BFD">
        <w:rPr>
          <w:rFonts w:ascii="TH SarabunIT๙" w:hAnsi="TH SarabunIT๙" w:cs="TH SarabunIT๙"/>
          <w:cs/>
        </w:rPr>
        <w:t>ยงค์</w:t>
      </w:r>
      <w:proofErr w:type="spellEnd"/>
      <w:r w:rsidRPr="000A0BFD">
        <w:rPr>
          <w:rFonts w:ascii="TH SarabunIT๙" w:hAnsi="TH SarabunIT๙" w:cs="TH SarabunIT๙"/>
          <w:cs/>
        </w:rPr>
        <w:t xml:space="preserve"> ใจบุญ ต่อไป</w:t>
      </w:r>
    </w:p>
    <w:p w14:paraId="117387EF" w14:textId="65DA7063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832A781" w14:textId="583C55B6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50C4DF" w14:textId="68FB67EE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9D8404" w14:textId="45CFB729" w:rsidR="00CE4325" w:rsidRDefault="00865738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04039AC6" wp14:editId="58EE718D">
            <wp:simplePos x="0" y="0"/>
            <wp:positionH relativeFrom="margin">
              <wp:posOffset>1004570</wp:posOffset>
            </wp:positionH>
            <wp:positionV relativeFrom="paragraph">
              <wp:posOffset>-404495</wp:posOffset>
            </wp:positionV>
            <wp:extent cx="3879850" cy="2910316"/>
            <wp:effectExtent l="0" t="0" r="6350" b="4445"/>
            <wp:wrapNone/>
            <wp:docPr id="16104065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06503" name="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910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E6199" w14:textId="2C5F50CB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5303BF" w14:textId="135F0603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C39612" w14:textId="20CC7316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6108A8" w14:textId="2954D944" w:rsidR="00CE4325" w:rsidRDefault="00CE4325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95DFE3" w14:textId="792E018A" w:rsidR="00CE4325" w:rsidRDefault="00865738" w:rsidP="007A68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8D99D35" wp14:editId="4B34504D">
                <wp:simplePos x="0" y="0"/>
                <wp:positionH relativeFrom="column">
                  <wp:posOffset>2532380</wp:posOffset>
                </wp:positionH>
                <wp:positionV relativeFrom="paragraph">
                  <wp:posOffset>142240</wp:posOffset>
                </wp:positionV>
                <wp:extent cx="845820" cy="88131"/>
                <wp:effectExtent l="19050" t="57150" r="30480" b="45720"/>
                <wp:wrapNone/>
                <wp:docPr id="59682835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3544">
                          <a:off x="0" y="0"/>
                          <a:ext cx="845820" cy="8813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24D4DA" id="สี่เหลี่ยมผืนผ้า 1" o:spid="_x0000_s1026" style="position:absolute;margin-left:199.4pt;margin-top:11.2pt;width:66.6pt;height:6.95pt;rotation:-280118fd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" fillcolor="black [3200]" strokecolor="black [480]" strokeweight="1pt"/>
            </w:pict>
          </mc:Fallback>
        </mc:AlternateContent>
      </w:r>
    </w:p>
    <w:p w14:paraId="30BACC8D" w14:textId="40E0551D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94602D6" w14:textId="77777777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77567" w14:textId="77777777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8FC9F6" w14:textId="77777777" w:rsidR="005B3706" w:rsidRDefault="005B3706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3A7B1" w14:textId="77777777" w:rsidR="00865738" w:rsidRDefault="00865738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0F97815" w14:textId="77777777" w:rsidR="00865738" w:rsidRDefault="00865738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3982B" w14:textId="69EC6F0D" w:rsidR="00CE4325" w:rsidRPr="00574337" w:rsidRDefault="0010151F" w:rsidP="00CE432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ผลการปฏิบัติงานราชการงานสืบสวน 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ซึ่งมีเป้าหมายในการทำงานตามเป้าที่ 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ตร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.ได้กำหนด เพื่อลดปัญหายาเสพติดในพื้นที่ ลดพื้นที่เสี่ยง ลดอัตราประชากรที่เกี่ยวข้องกับปัญหายาเสพติด ซึ่งผลการดำเนินงานตามเป้าเดือน</w:t>
      </w:r>
      <w:r w:rsidR="005B3706">
        <w:rPr>
          <w:rFonts w:ascii="TH SarabunIT๙" w:hAnsi="TH SarabunIT๙" w:cs="TH SarabunIT๙" w:hint="cs"/>
          <w:b/>
          <w:bCs/>
          <w:sz w:val="32"/>
          <w:szCs w:val="32"/>
          <w:cs/>
        </w:rPr>
        <w:t>ตุลาคม</w:t>
      </w:r>
      <w:r w:rsidR="008657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2567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ดำเนินการเป้าหมายเรียบร้อย และกลุ่มงานสืบสวน 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ไม่ได้หยุดหย่อนในการปฏิบัติหน้าที่แต่อย่างใด ซึ่งชุดปฏิบัติการสืบสวน</w:t>
      </w:r>
      <w:r w:rsidR="0086573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proofErr w:type="spellEnd"/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ยังคงดำเนินการกวาดล้างยาเสพติดอยู่เป็นประจำ เพื่อความเป็นอยู่และความสงบเรียบร้อยของประชาชน ทั้งนี้ งานสืบสวน สถานีตำรวจภูธร</w:t>
      </w:r>
      <w:r w:rsidR="00F4635D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เสริมงาม</w:t>
      </w:r>
      <w:r w:rsidRPr="0057433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จังหวัดลำปาง จะดำเนินงานปฏิบัติหน้าที่ต่อไป</w:t>
      </w:r>
    </w:p>
    <w:p w14:paraId="52316D21" w14:textId="77777777" w:rsidR="00A55A9D" w:rsidRDefault="00A55A9D"/>
    <w:sectPr w:rsidR="00A55A9D" w:rsidSect="00610B2A">
      <w:pgSz w:w="11906" w:h="16838" w:code="9"/>
      <w:pgMar w:top="1440" w:right="1440" w:bottom="1418" w:left="1418" w:header="709" w:footer="709" w:gutter="0"/>
      <w:pgBorders w:offsetFrom="page">
        <w:top w:val="thinThickThinLargeGap" w:sz="24" w:space="24" w:color="833C0B" w:themeColor="accent2" w:themeShade="80"/>
        <w:left w:val="thinThickThinLargeGap" w:sz="24" w:space="24" w:color="833C0B" w:themeColor="accent2" w:themeShade="80"/>
        <w:bottom w:val="thinThickThinLargeGap" w:sz="24" w:space="24" w:color="833C0B" w:themeColor="accent2" w:themeShade="80"/>
        <w:right w:val="thinThickThinLargeGap" w:sz="24" w:space="24" w:color="833C0B" w:themeColor="accen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695BFF" w14:textId="77777777" w:rsidR="00B93DEE" w:rsidRDefault="00B93DEE">
      <w:pPr>
        <w:spacing w:after="0" w:line="240" w:lineRule="auto"/>
      </w:pPr>
      <w:r>
        <w:separator/>
      </w:r>
    </w:p>
  </w:endnote>
  <w:endnote w:type="continuationSeparator" w:id="0">
    <w:p w14:paraId="799DA366" w14:textId="77777777" w:rsidR="00B93DEE" w:rsidRDefault="00B93D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AE386" w14:textId="77777777" w:rsidR="006F7D40" w:rsidRDefault="006F7D40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D0201" w14:textId="77777777" w:rsidR="006F7D40" w:rsidRPr="00642A3A" w:rsidRDefault="006F7D40" w:rsidP="00642A3A">
    <w:pPr>
      <w:pStyle w:val="a5"/>
      <w:jc w:val="right"/>
      <w:rPr>
        <w:rFonts w:cstheme="minorHAnsi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D38F97" w14:textId="77777777" w:rsidR="006F7D40" w:rsidRDefault="006F7D4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32A1FB" w14:textId="77777777" w:rsidR="00B93DEE" w:rsidRDefault="00B93DEE">
      <w:pPr>
        <w:spacing w:after="0" w:line="240" w:lineRule="auto"/>
      </w:pPr>
      <w:r>
        <w:separator/>
      </w:r>
    </w:p>
  </w:footnote>
  <w:footnote w:type="continuationSeparator" w:id="0">
    <w:p w14:paraId="730A1122" w14:textId="77777777" w:rsidR="00B93DEE" w:rsidRDefault="00B93D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EFFDA0" w14:textId="77777777" w:rsidR="006F7D40" w:rsidRDefault="0010151F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005E9FB2" wp14:editId="4921267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3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59CA2" w14:textId="77777777" w:rsidR="00CE4325" w:rsidRDefault="0010151F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5E9FB2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1" type="#_x0000_t202" style="position:absolute;margin-left:0;margin-top:0;width:595.2pt;height:42.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14:paraId="7D659CA2" w14:textId="77777777" w:rsidR="00CE4325" w:rsidRDefault="0010151F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17CC6810" wp14:editId="17C0F9B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08570" cy="490855"/>
              <wp:effectExtent l="0" t="2466975" r="0" b="2461895"/>
              <wp:wrapNone/>
              <wp:docPr id="36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608570" cy="49085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EE9C9F" w14:textId="77777777" w:rsidR="00CE4325" w:rsidRDefault="0010151F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TH SarabunIT๙" w:hAnsi="TH SarabunIT๙" w:cs="TH SarabunIT๙"/>
                              <w:color w:val="323E4F" w:themeColor="text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tx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รายงานผลการปฏิบัติราชการเดือนธันวาคม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CC6810" id="Text Box 36" o:spid="_x0000_s1032" type="#_x0000_t202" style="position:absolute;margin-left:0;margin-top:0;width:599.1pt;height:38.65pt;rotation:-45;z-index:-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" o:allowincell="f" filled="f" stroked="f">
              <v:stroke joinstyle="round"/>
              <o:lock v:ext="edit" shapetype="t"/>
              <v:textbox style="mso-fit-shape-to-text:t">
                <w:txbxContent>
                  <w:p w14:paraId="5EEE9C9F" w14:textId="77777777" w:rsidR="00CE4325" w:rsidRDefault="0010151F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TH SarabunIT๙" w:hAnsi="TH SarabunIT๙" w:cs="TH SarabunIT๙"/>
                        <w:color w:val="323E4F" w:themeColor="text2" w:themeShade="BF"/>
                        <w:sz w:val="2"/>
                        <w:szCs w:val="2"/>
                        <w:cs/>
                        <w14:textFill>
                          <w14:solidFill>
                            <w14:schemeClr w14:val="tx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รายงานผลการปฏิบัติราชการเดือนธันวาคม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03501" w14:textId="77777777" w:rsidR="006F7D40" w:rsidRDefault="0010151F" w:rsidP="00B5671A">
    <w:pPr>
      <w:pStyle w:val="a3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6138BB65" wp14:editId="5879EA5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59040" cy="539750"/>
              <wp:effectExtent l="0" t="2571750" r="0" b="239395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7559040" cy="53975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D6B606" w14:textId="77777777" w:rsidR="00CE4325" w:rsidRDefault="0010151F" w:rsidP="00CE4325">
                          <w:pPr>
                            <w:pStyle w:val="a8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ordia New" w:hAnsi="Cordia New" w:cs="Cordia New"/>
                              <w:color w:val="AEAAAA" w:themeColor="background2" w:themeShade="BF"/>
                              <w:sz w:val="2"/>
                              <w:szCs w:val="2"/>
                              <w:cs/>
                              <w14:textFill>
                                <w14:solidFill>
                                  <w14:schemeClr w14:val="bg2">
                                    <w14:alpha w14:val="50000"/>
                                    <w14:lumMod w14:val="75000"/>
                                  </w14:schemeClr>
                                </w14:solidFill>
                              </w14:textFill>
                            </w:rPr>
                            <w:t>ผลการปฏิบัติราชการประจำเดือนธันวาคม งบประมาณปี 2567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38BB6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3" type="#_x0000_t202" style="position:absolute;left:0;text-align:left;margin-left:0;margin-top:0;width:595.2pt;height:42.5pt;rotation:-45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14:paraId="02D6B606" w14:textId="77777777" w:rsidR="00CE4325" w:rsidRDefault="0010151F" w:rsidP="00CE4325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ordia New" w:hAnsi="Cordia New" w:cs="Cordia New"/>
                        <w:color w:val="AEAAAA" w:themeColor="background2" w:themeShade="BF"/>
                        <w:sz w:val="2"/>
                        <w:szCs w:val="2"/>
                        <w:cs/>
                        <w14:textFill>
                          <w14:solidFill>
                            <w14:schemeClr w14:val="bg2">
                              <w14:alpha w14:val="50000"/>
                              <w14:lumMod w14:val="75000"/>
                            </w14:schemeClr>
                          </w14:solidFill>
                        </w14:textFill>
                      </w:rPr>
                      <w:t>ผลการปฏิบัติราชการประจำเดือนธันวาคม งบประมาณปี 2567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D66259" w14:textId="77777777" w:rsidR="006F7D40" w:rsidRDefault="006F7D4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31A0C"/>
    <w:multiLevelType w:val="hybridMultilevel"/>
    <w:tmpl w:val="884C493E"/>
    <w:lvl w:ilvl="0" w:tplc="F3048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71CE5126" w:tentative="1">
      <w:start w:val="1"/>
      <w:numFmt w:val="lowerLetter"/>
      <w:lvlText w:val="%2."/>
      <w:lvlJc w:val="left"/>
      <w:pPr>
        <w:ind w:left="1800" w:hanging="360"/>
      </w:pPr>
    </w:lvl>
    <w:lvl w:ilvl="2" w:tplc="A2D2C568" w:tentative="1">
      <w:start w:val="1"/>
      <w:numFmt w:val="lowerRoman"/>
      <w:lvlText w:val="%3."/>
      <w:lvlJc w:val="right"/>
      <w:pPr>
        <w:ind w:left="2520" w:hanging="180"/>
      </w:pPr>
    </w:lvl>
    <w:lvl w:ilvl="3" w:tplc="B440A458" w:tentative="1">
      <w:start w:val="1"/>
      <w:numFmt w:val="decimal"/>
      <w:lvlText w:val="%4."/>
      <w:lvlJc w:val="left"/>
      <w:pPr>
        <w:ind w:left="3240" w:hanging="360"/>
      </w:pPr>
    </w:lvl>
    <w:lvl w:ilvl="4" w:tplc="57B08D9E" w:tentative="1">
      <w:start w:val="1"/>
      <w:numFmt w:val="lowerLetter"/>
      <w:lvlText w:val="%5."/>
      <w:lvlJc w:val="left"/>
      <w:pPr>
        <w:ind w:left="3960" w:hanging="360"/>
      </w:pPr>
    </w:lvl>
    <w:lvl w:ilvl="5" w:tplc="508A2F82" w:tentative="1">
      <w:start w:val="1"/>
      <w:numFmt w:val="lowerRoman"/>
      <w:lvlText w:val="%6."/>
      <w:lvlJc w:val="right"/>
      <w:pPr>
        <w:ind w:left="4680" w:hanging="180"/>
      </w:pPr>
    </w:lvl>
    <w:lvl w:ilvl="6" w:tplc="0B426700" w:tentative="1">
      <w:start w:val="1"/>
      <w:numFmt w:val="decimal"/>
      <w:lvlText w:val="%7."/>
      <w:lvlJc w:val="left"/>
      <w:pPr>
        <w:ind w:left="5400" w:hanging="360"/>
      </w:pPr>
    </w:lvl>
    <w:lvl w:ilvl="7" w:tplc="DE5AA804" w:tentative="1">
      <w:start w:val="1"/>
      <w:numFmt w:val="lowerLetter"/>
      <w:lvlText w:val="%8."/>
      <w:lvlJc w:val="left"/>
      <w:pPr>
        <w:ind w:left="6120" w:hanging="360"/>
      </w:pPr>
    </w:lvl>
    <w:lvl w:ilvl="8" w:tplc="2660A9EE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F62B8D"/>
    <w:multiLevelType w:val="hybridMultilevel"/>
    <w:tmpl w:val="FF586752"/>
    <w:lvl w:ilvl="0" w:tplc="4B94CD6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3BFA6A10">
      <w:start w:val="1"/>
      <w:numFmt w:val="lowerLetter"/>
      <w:lvlText w:val="%2."/>
      <w:lvlJc w:val="left"/>
      <w:pPr>
        <w:ind w:left="1440" w:hanging="360"/>
      </w:pPr>
    </w:lvl>
    <w:lvl w:ilvl="2" w:tplc="869A3976" w:tentative="1">
      <w:start w:val="1"/>
      <w:numFmt w:val="lowerRoman"/>
      <w:lvlText w:val="%3."/>
      <w:lvlJc w:val="right"/>
      <w:pPr>
        <w:ind w:left="2160" w:hanging="180"/>
      </w:pPr>
    </w:lvl>
    <w:lvl w:ilvl="3" w:tplc="BAE2E872" w:tentative="1">
      <w:start w:val="1"/>
      <w:numFmt w:val="decimal"/>
      <w:lvlText w:val="%4."/>
      <w:lvlJc w:val="left"/>
      <w:pPr>
        <w:ind w:left="2880" w:hanging="360"/>
      </w:pPr>
    </w:lvl>
    <w:lvl w:ilvl="4" w:tplc="23B2A5AA" w:tentative="1">
      <w:start w:val="1"/>
      <w:numFmt w:val="lowerLetter"/>
      <w:lvlText w:val="%5."/>
      <w:lvlJc w:val="left"/>
      <w:pPr>
        <w:ind w:left="3600" w:hanging="360"/>
      </w:pPr>
    </w:lvl>
    <w:lvl w:ilvl="5" w:tplc="FEFE16CC" w:tentative="1">
      <w:start w:val="1"/>
      <w:numFmt w:val="lowerRoman"/>
      <w:lvlText w:val="%6."/>
      <w:lvlJc w:val="right"/>
      <w:pPr>
        <w:ind w:left="4320" w:hanging="180"/>
      </w:pPr>
    </w:lvl>
    <w:lvl w:ilvl="6" w:tplc="F4BA107E" w:tentative="1">
      <w:start w:val="1"/>
      <w:numFmt w:val="decimal"/>
      <w:lvlText w:val="%7."/>
      <w:lvlJc w:val="left"/>
      <w:pPr>
        <w:ind w:left="5040" w:hanging="360"/>
      </w:pPr>
    </w:lvl>
    <w:lvl w:ilvl="7" w:tplc="0178D5BC" w:tentative="1">
      <w:start w:val="1"/>
      <w:numFmt w:val="lowerLetter"/>
      <w:lvlText w:val="%8."/>
      <w:lvlJc w:val="left"/>
      <w:pPr>
        <w:ind w:left="5760" w:hanging="360"/>
      </w:pPr>
    </w:lvl>
    <w:lvl w:ilvl="8" w:tplc="424A8C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7576F3"/>
    <w:multiLevelType w:val="hybridMultilevel"/>
    <w:tmpl w:val="DE340048"/>
    <w:lvl w:ilvl="0" w:tplc="38C65A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E34CF32" w:tentative="1">
      <w:start w:val="1"/>
      <w:numFmt w:val="lowerLetter"/>
      <w:lvlText w:val="%2."/>
      <w:lvlJc w:val="left"/>
      <w:pPr>
        <w:ind w:left="1440" w:hanging="360"/>
      </w:pPr>
    </w:lvl>
    <w:lvl w:ilvl="2" w:tplc="6B44921C" w:tentative="1">
      <w:start w:val="1"/>
      <w:numFmt w:val="lowerRoman"/>
      <w:lvlText w:val="%3."/>
      <w:lvlJc w:val="right"/>
      <w:pPr>
        <w:ind w:left="2160" w:hanging="180"/>
      </w:pPr>
    </w:lvl>
    <w:lvl w:ilvl="3" w:tplc="C6FEB3C6" w:tentative="1">
      <w:start w:val="1"/>
      <w:numFmt w:val="decimal"/>
      <w:lvlText w:val="%4."/>
      <w:lvlJc w:val="left"/>
      <w:pPr>
        <w:ind w:left="2880" w:hanging="360"/>
      </w:pPr>
    </w:lvl>
    <w:lvl w:ilvl="4" w:tplc="56A2FB84" w:tentative="1">
      <w:start w:val="1"/>
      <w:numFmt w:val="lowerLetter"/>
      <w:lvlText w:val="%5."/>
      <w:lvlJc w:val="left"/>
      <w:pPr>
        <w:ind w:left="3600" w:hanging="360"/>
      </w:pPr>
    </w:lvl>
    <w:lvl w:ilvl="5" w:tplc="9090670E" w:tentative="1">
      <w:start w:val="1"/>
      <w:numFmt w:val="lowerRoman"/>
      <w:lvlText w:val="%6."/>
      <w:lvlJc w:val="right"/>
      <w:pPr>
        <w:ind w:left="4320" w:hanging="180"/>
      </w:pPr>
    </w:lvl>
    <w:lvl w:ilvl="6" w:tplc="F49803E4" w:tentative="1">
      <w:start w:val="1"/>
      <w:numFmt w:val="decimal"/>
      <w:lvlText w:val="%7."/>
      <w:lvlJc w:val="left"/>
      <w:pPr>
        <w:ind w:left="5040" w:hanging="360"/>
      </w:pPr>
    </w:lvl>
    <w:lvl w:ilvl="7" w:tplc="9CB65A4C" w:tentative="1">
      <w:start w:val="1"/>
      <w:numFmt w:val="lowerLetter"/>
      <w:lvlText w:val="%8."/>
      <w:lvlJc w:val="left"/>
      <w:pPr>
        <w:ind w:left="5760" w:hanging="360"/>
      </w:pPr>
    </w:lvl>
    <w:lvl w:ilvl="8" w:tplc="854636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4A1733"/>
    <w:multiLevelType w:val="hybridMultilevel"/>
    <w:tmpl w:val="19AADD08"/>
    <w:lvl w:ilvl="0" w:tplc="22C405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342F9C8" w:tentative="1">
      <w:start w:val="1"/>
      <w:numFmt w:val="lowerLetter"/>
      <w:lvlText w:val="%2."/>
      <w:lvlJc w:val="left"/>
      <w:pPr>
        <w:ind w:left="1800" w:hanging="360"/>
      </w:pPr>
    </w:lvl>
    <w:lvl w:ilvl="2" w:tplc="F2E83D4A" w:tentative="1">
      <w:start w:val="1"/>
      <w:numFmt w:val="lowerRoman"/>
      <w:lvlText w:val="%3."/>
      <w:lvlJc w:val="right"/>
      <w:pPr>
        <w:ind w:left="2520" w:hanging="180"/>
      </w:pPr>
    </w:lvl>
    <w:lvl w:ilvl="3" w:tplc="888AB540" w:tentative="1">
      <w:start w:val="1"/>
      <w:numFmt w:val="decimal"/>
      <w:lvlText w:val="%4."/>
      <w:lvlJc w:val="left"/>
      <w:pPr>
        <w:ind w:left="3240" w:hanging="360"/>
      </w:pPr>
    </w:lvl>
    <w:lvl w:ilvl="4" w:tplc="02500432" w:tentative="1">
      <w:start w:val="1"/>
      <w:numFmt w:val="lowerLetter"/>
      <w:lvlText w:val="%5."/>
      <w:lvlJc w:val="left"/>
      <w:pPr>
        <w:ind w:left="3960" w:hanging="360"/>
      </w:pPr>
    </w:lvl>
    <w:lvl w:ilvl="5" w:tplc="46AA4992" w:tentative="1">
      <w:start w:val="1"/>
      <w:numFmt w:val="lowerRoman"/>
      <w:lvlText w:val="%6."/>
      <w:lvlJc w:val="right"/>
      <w:pPr>
        <w:ind w:left="4680" w:hanging="180"/>
      </w:pPr>
    </w:lvl>
    <w:lvl w:ilvl="6" w:tplc="DB8E6050" w:tentative="1">
      <w:start w:val="1"/>
      <w:numFmt w:val="decimal"/>
      <w:lvlText w:val="%7."/>
      <w:lvlJc w:val="left"/>
      <w:pPr>
        <w:ind w:left="5400" w:hanging="360"/>
      </w:pPr>
    </w:lvl>
    <w:lvl w:ilvl="7" w:tplc="610A357A" w:tentative="1">
      <w:start w:val="1"/>
      <w:numFmt w:val="lowerLetter"/>
      <w:lvlText w:val="%8."/>
      <w:lvlJc w:val="left"/>
      <w:pPr>
        <w:ind w:left="6120" w:hanging="360"/>
      </w:pPr>
    </w:lvl>
    <w:lvl w:ilvl="8" w:tplc="16E252D2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A065AB"/>
    <w:multiLevelType w:val="hybridMultilevel"/>
    <w:tmpl w:val="01BCF1CE"/>
    <w:lvl w:ilvl="0" w:tplc="6DA611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D72CAB0" w:tentative="1">
      <w:start w:val="1"/>
      <w:numFmt w:val="lowerLetter"/>
      <w:lvlText w:val="%2."/>
      <w:lvlJc w:val="left"/>
      <w:pPr>
        <w:ind w:left="1800" w:hanging="360"/>
      </w:pPr>
    </w:lvl>
    <w:lvl w:ilvl="2" w:tplc="6016850E" w:tentative="1">
      <w:start w:val="1"/>
      <w:numFmt w:val="lowerRoman"/>
      <w:lvlText w:val="%3."/>
      <w:lvlJc w:val="right"/>
      <w:pPr>
        <w:ind w:left="2520" w:hanging="180"/>
      </w:pPr>
    </w:lvl>
    <w:lvl w:ilvl="3" w:tplc="01AC7D52" w:tentative="1">
      <w:start w:val="1"/>
      <w:numFmt w:val="decimal"/>
      <w:lvlText w:val="%4."/>
      <w:lvlJc w:val="left"/>
      <w:pPr>
        <w:ind w:left="3240" w:hanging="360"/>
      </w:pPr>
    </w:lvl>
    <w:lvl w:ilvl="4" w:tplc="294838A0" w:tentative="1">
      <w:start w:val="1"/>
      <w:numFmt w:val="lowerLetter"/>
      <w:lvlText w:val="%5."/>
      <w:lvlJc w:val="left"/>
      <w:pPr>
        <w:ind w:left="3960" w:hanging="360"/>
      </w:pPr>
    </w:lvl>
    <w:lvl w:ilvl="5" w:tplc="CBA4E896" w:tentative="1">
      <w:start w:val="1"/>
      <w:numFmt w:val="lowerRoman"/>
      <w:lvlText w:val="%6."/>
      <w:lvlJc w:val="right"/>
      <w:pPr>
        <w:ind w:left="4680" w:hanging="180"/>
      </w:pPr>
    </w:lvl>
    <w:lvl w:ilvl="6" w:tplc="7C4ABF26" w:tentative="1">
      <w:start w:val="1"/>
      <w:numFmt w:val="decimal"/>
      <w:lvlText w:val="%7."/>
      <w:lvlJc w:val="left"/>
      <w:pPr>
        <w:ind w:left="5400" w:hanging="360"/>
      </w:pPr>
    </w:lvl>
    <w:lvl w:ilvl="7" w:tplc="8B20C032" w:tentative="1">
      <w:start w:val="1"/>
      <w:numFmt w:val="lowerLetter"/>
      <w:lvlText w:val="%8."/>
      <w:lvlJc w:val="left"/>
      <w:pPr>
        <w:ind w:left="6120" w:hanging="360"/>
      </w:pPr>
    </w:lvl>
    <w:lvl w:ilvl="8" w:tplc="F132931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3865616"/>
    <w:multiLevelType w:val="hybridMultilevel"/>
    <w:tmpl w:val="A754ED62"/>
    <w:lvl w:ilvl="0" w:tplc="CB24E064">
      <w:start w:val="1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  <w:sz w:val="32"/>
        <w:szCs w:val="40"/>
      </w:rPr>
    </w:lvl>
    <w:lvl w:ilvl="1" w:tplc="1898BCB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C70E8A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DD4D010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D62782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5DADC22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5E0B06E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7587C4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3789FA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54A1AEE"/>
    <w:multiLevelType w:val="hybridMultilevel"/>
    <w:tmpl w:val="85B26BC0"/>
    <w:lvl w:ilvl="0" w:tplc="E5BE38C2">
      <w:start w:val="1"/>
      <w:numFmt w:val="bullet"/>
      <w:lvlText w:val="-"/>
      <w:lvlJc w:val="left"/>
      <w:pPr>
        <w:ind w:left="1440" w:hanging="360"/>
      </w:pPr>
      <w:rPr>
        <w:rFonts w:ascii="TH SarabunIT๙" w:eastAsiaTheme="minorHAnsi" w:hAnsi="TH SarabunIT๙" w:cs="TH SarabunIT๙" w:hint="default"/>
      </w:rPr>
    </w:lvl>
    <w:lvl w:ilvl="1" w:tplc="E4DA2B1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608C499C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2EE0EA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5BC4A2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2CC7ED6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6CC0821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010BB1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EA3C7D28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325"/>
    <w:rsid w:val="00010D2D"/>
    <w:rsid w:val="0002685D"/>
    <w:rsid w:val="00060D6A"/>
    <w:rsid w:val="0010151F"/>
    <w:rsid w:val="001105C1"/>
    <w:rsid w:val="00137291"/>
    <w:rsid w:val="0019161A"/>
    <w:rsid w:val="001C1A41"/>
    <w:rsid w:val="001D06DE"/>
    <w:rsid w:val="001F6C81"/>
    <w:rsid w:val="0024141C"/>
    <w:rsid w:val="002525C1"/>
    <w:rsid w:val="00257368"/>
    <w:rsid w:val="003B7D07"/>
    <w:rsid w:val="003E333F"/>
    <w:rsid w:val="003E4E1E"/>
    <w:rsid w:val="00400BAD"/>
    <w:rsid w:val="004648C3"/>
    <w:rsid w:val="004C42B4"/>
    <w:rsid w:val="004D24B9"/>
    <w:rsid w:val="004F1F28"/>
    <w:rsid w:val="005742F9"/>
    <w:rsid w:val="00574337"/>
    <w:rsid w:val="005A6633"/>
    <w:rsid w:val="005B3706"/>
    <w:rsid w:val="005B75DC"/>
    <w:rsid w:val="00606063"/>
    <w:rsid w:val="00610B2A"/>
    <w:rsid w:val="00613614"/>
    <w:rsid w:val="00642A3A"/>
    <w:rsid w:val="00666E2F"/>
    <w:rsid w:val="006B2720"/>
    <w:rsid w:val="006B40BB"/>
    <w:rsid w:val="006C4A96"/>
    <w:rsid w:val="006D5E81"/>
    <w:rsid w:val="006E202C"/>
    <w:rsid w:val="006F7D40"/>
    <w:rsid w:val="0071510E"/>
    <w:rsid w:val="00730583"/>
    <w:rsid w:val="00782583"/>
    <w:rsid w:val="007A684C"/>
    <w:rsid w:val="008319FB"/>
    <w:rsid w:val="00865738"/>
    <w:rsid w:val="008A4DD0"/>
    <w:rsid w:val="008A6E83"/>
    <w:rsid w:val="009375CB"/>
    <w:rsid w:val="0095266A"/>
    <w:rsid w:val="00954B2B"/>
    <w:rsid w:val="00973294"/>
    <w:rsid w:val="00983F2B"/>
    <w:rsid w:val="009E50F4"/>
    <w:rsid w:val="00A22ADE"/>
    <w:rsid w:val="00A22D8E"/>
    <w:rsid w:val="00A45A8F"/>
    <w:rsid w:val="00A55A9D"/>
    <w:rsid w:val="00AA40F5"/>
    <w:rsid w:val="00B24944"/>
    <w:rsid w:val="00B445EE"/>
    <w:rsid w:val="00B5671A"/>
    <w:rsid w:val="00B87972"/>
    <w:rsid w:val="00B93DEE"/>
    <w:rsid w:val="00C86209"/>
    <w:rsid w:val="00CE4325"/>
    <w:rsid w:val="00CF39FC"/>
    <w:rsid w:val="00D72953"/>
    <w:rsid w:val="00E25A1A"/>
    <w:rsid w:val="00E44F8E"/>
    <w:rsid w:val="00E72E82"/>
    <w:rsid w:val="00E942DD"/>
    <w:rsid w:val="00EF29DE"/>
    <w:rsid w:val="00F01C2E"/>
    <w:rsid w:val="00F24AD8"/>
    <w:rsid w:val="00F4635D"/>
    <w:rsid w:val="00F47592"/>
    <w:rsid w:val="00FA5C9E"/>
    <w:rsid w:val="00FB4E2F"/>
    <w:rsid w:val="00FD1E27"/>
    <w:rsid w:val="00FD6D26"/>
    <w:rsid w:val="00FF3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1FA3F5"/>
  <w15:chartTrackingRefBased/>
  <w15:docId w15:val="{26DCAC9C-9BD7-42E1-83E5-A14A29E0A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43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E4325"/>
  </w:style>
  <w:style w:type="paragraph" w:styleId="a5">
    <w:name w:val="footer"/>
    <w:basedOn w:val="a"/>
    <w:link w:val="a6"/>
    <w:uiPriority w:val="99"/>
    <w:unhideWhenUsed/>
    <w:rsid w:val="00CE43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E4325"/>
  </w:style>
  <w:style w:type="paragraph" w:styleId="a7">
    <w:name w:val="List Paragraph"/>
    <w:basedOn w:val="a"/>
    <w:uiPriority w:val="34"/>
    <w:qFormat/>
    <w:rsid w:val="00CE432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CE4325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1974</Words>
  <Characters>11257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zeedger</dc:creator>
  <cp:lastModifiedBy>ken zeedger</cp:lastModifiedBy>
  <cp:revision>2</cp:revision>
  <dcterms:created xsi:type="dcterms:W3CDTF">2025-04-11T13:38:00Z</dcterms:created>
  <dcterms:modified xsi:type="dcterms:W3CDTF">2025-04-11T13:38:00Z</dcterms:modified>
</cp:coreProperties>
</file>